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B9" w:rsidRDefault="00C715B9" w:rsidP="00C715B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C715B9" w:rsidRDefault="00C715B9" w:rsidP="00C715B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образовательная школа №40</w:t>
      </w:r>
    </w:p>
    <w:p w:rsidR="00C715B9" w:rsidRPr="006D278A" w:rsidRDefault="00C715B9" w:rsidP="00C715B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РСО-Алания г. Владикавказ</w:t>
      </w:r>
    </w:p>
    <w:p w:rsidR="00C715B9" w:rsidRDefault="00C715B9" w:rsidP="00C715B9">
      <w:pPr>
        <w:jc w:val="center"/>
      </w:pPr>
    </w:p>
    <w:p w:rsidR="00C715B9" w:rsidRDefault="00C715B9" w:rsidP="00C715B9">
      <w:pPr>
        <w:jc w:val="center"/>
      </w:pPr>
    </w:p>
    <w:p w:rsidR="00C715B9" w:rsidRDefault="00C715B9" w:rsidP="00C715B9">
      <w:pPr>
        <w:jc w:val="center"/>
      </w:pPr>
    </w:p>
    <w:p w:rsidR="00C715B9" w:rsidRDefault="00C715B9" w:rsidP="00C715B9">
      <w:pPr>
        <w:jc w:val="center"/>
      </w:pPr>
    </w:p>
    <w:p w:rsidR="00C715B9" w:rsidRDefault="00C715B9" w:rsidP="00C715B9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C715B9" w:rsidRDefault="00C715B9" w:rsidP="00C715B9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C715B9" w:rsidRDefault="00C715B9" w:rsidP="00C715B9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C715B9" w:rsidRDefault="00C715B9" w:rsidP="00C715B9">
      <w:pPr>
        <w:spacing w:after="0"/>
        <w:jc w:val="center"/>
        <w:rPr>
          <w:rFonts w:ascii="Times New Roman" w:hAnsi="Times New Roman"/>
          <w:sz w:val="44"/>
          <w:szCs w:val="44"/>
        </w:rPr>
      </w:pPr>
    </w:p>
    <w:p w:rsidR="00C715B9" w:rsidRDefault="00C715B9" w:rsidP="00C715B9">
      <w:pPr>
        <w:spacing w:after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Методическая разработка урока</w:t>
      </w:r>
    </w:p>
    <w:p w:rsidR="00C715B9" w:rsidRDefault="00C715B9" w:rsidP="00C715B9">
      <w:pPr>
        <w:spacing w:after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для 1 класса</w:t>
      </w:r>
      <w:r>
        <w:rPr>
          <w:rFonts w:ascii="Verdana" w:hAnsi="Verdana"/>
          <w:sz w:val="44"/>
          <w:szCs w:val="44"/>
        </w:rPr>
        <w:br/>
      </w:r>
      <w:r>
        <w:rPr>
          <w:rFonts w:ascii="Times New Roman" w:hAnsi="Times New Roman"/>
          <w:sz w:val="44"/>
          <w:szCs w:val="44"/>
        </w:rPr>
        <w:t>по теме «</w:t>
      </w:r>
      <w:proofErr w:type="spellStart"/>
      <w:r>
        <w:rPr>
          <w:rFonts w:ascii="Times New Roman" w:hAnsi="Times New Roman"/>
          <w:sz w:val="44"/>
          <w:szCs w:val="44"/>
        </w:rPr>
        <w:t>Двузвучные</w:t>
      </w:r>
      <w:proofErr w:type="spellEnd"/>
      <w:r>
        <w:rPr>
          <w:rFonts w:ascii="Times New Roman" w:hAnsi="Times New Roman"/>
          <w:sz w:val="44"/>
          <w:szCs w:val="44"/>
        </w:rPr>
        <w:t xml:space="preserve"> гласные буквы Е, Ё, Ю, Я»</w:t>
      </w:r>
    </w:p>
    <w:p w:rsidR="00C715B9" w:rsidRPr="00C715B9" w:rsidRDefault="00C715B9" w:rsidP="00C715B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УМК «НАЧАЛЬНАЯ ИННОВАЦИОННАЯ ШКОЛА»</w:t>
      </w:r>
    </w:p>
    <w:p w:rsidR="00C715B9" w:rsidRDefault="00C715B9" w:rsidP="00C715B9">
      <w:pPr>
        <w:jc w:val="center"/>
        <w:rPr>
          <w:rFonts w:ascii="Calibri" w:hAnsi="Calibri"/>
          <w:b/>
          <w:i/>
          <w:sz w:val="48"/>
        </w:rPr>
      </w:pPr>
    </w:p>
    <w:p w:rsidR="00C715B9" w:rsidRDefault="00C715B9" w:rsidP="00C715B9">
      <w:pPr>
        <w:jc w:val="center"/>
        <w:rPr>
          <w:color w:val="999999"/>
          <w:sz w:val="56"/>
        </w:rPr>
      </w:pP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</w:t>
      </w: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C715B9" w:rsidRDefault="00C715B9" w:rsidP="00C715B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 Инна Владимировна</w:t>
      </w:r>
    </w:p>
    <w:p w:rsidR="00783E32" w:rsidRDefault="00783E32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 г.</w:t>
      </w: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5B9" w:rsidRDefault="00C715B9" w:rsidP="007705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BF" w:rsidRPr="000B0CBF" w:rsidRDefault="000B0CBF" w:rsidP="000B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0CBF">
        <w:rPr>
          <w:rFonts w:ascii="Times New Roman" w:hAnsi="Times New Roman" w:cs="Times New Roman"/>
          <w:sz w:val="24"/>
          <w:szCs w:val="24"/>
        </w:rPr>
        <w:t>.11.201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0C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0CBF" w:rsidRPr="000B0CBF" w:rsidRDefault="000B0CBF" w:rsidP="000B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0B0CBF">
        <w:rPr>
          <w:rFonts w:ascii="Times New Roman" w:hAnsi="Times New Roman" w:cs="Times New Roman"/>
          <w:sz w:val="24"/>
          <w:szCs w:val="24"/>
        </w:rPr>
        <w:t>Демченко И.В.</w:t>
      </w:r>
    </w:p>
    <w:p w:rsidR="000B0CBF" w:rsidRPr="000B0CBF" w:rsidRDefault="000B0CBF" w:rsidP="000B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CBF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0CBF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C715B9" w:rsidRDefault="00C715B9" w:rsidP="000B0CBF">
      <w:pPr>
        <w:rPr>
          <w:rFonts w:ascii="Times New Roman" w:hAnsi="Times New Roman" w:cs="Times New Roman"/>
          <w:b/>
          <w:sz w:val="24"/>
          <w:szCs w:val="24"/>
        </w:rPr>
      </w:pPr>
    </w:p>
    <w:p w:rsidR="00770595" w:rsidRPr="00770595" w:rsidRDefault="00770595" w:rsidP="000B0C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5">
        <w:rPr>
          <w:rFonts w:ascii="Times New Roman" w:hAnsi="Times New Roman" w:cs="Times New Roman"/>
          <w:b/>
          <w:sz w:val="24"/>
          <w:szCs w:val="24"/>
        </w:rPr>
        <w:t>Тема.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0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Двузвучные</w:t>
      </w:r>
      <w:proofErr w:type="spellEnd"/>
      <w:r w:rsidRPr="0077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гласные</w:t>
      </w:r>
      <w:proofErr w:type="gramEnd"/>
      <w:r w:rsidRPr="00770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буквы Е, Ё, Ю, Я.</w:t>
      </w:r>
    </w:p>
    <w:p w:rsidR="00770595" w:rsidRPr="002A6CC5" w:rsidRDefault="00770595" w:rsidP="000B0CB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770595" w:rsidRPr="002A6CC5" w:rsidRDefault="00770595" w:rsidP="00783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CC5">
        <w:rPr>
          <w:rFonts w:ascii="Times New Roman" w:hAnsi="Times New Roman" w:cs="Times New Roman"/>
          <w:b/>
          <w:sz w:val="24"/>
          <w:szCs w:val="24"/>
          <w:lang w:eastAsia="ru-RU"/>
        </w:rPr>
        <w:t>учебная</w:t>
      </w:r>
    </w:p>
    <w:p w:rsidR="00770595" w:rsidRPr="00770595" w:rsidRDefault="00770595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знакомство с графичес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 xml:space="preserve">ким образом букв Ее, </w:t>
      </w:r>
      <w:proofErr w:type="spellStart"/>
      <w:r w:rsidR="00783E32">
        <w:rPr>
          <w:rFonts w:ascii="Times New Roman" w:hAnsi="Times New Roman" w:cs="Times New Roman"/>
          <w:sz w:val="24"/>
          <w:szCs w:val="24"/>
          <w:lang w:eastAsia="ru-RU"/>
        </w:rPr>
        <w:t>Ёё</w:t>
      </w:r>
      <w:proofErr w:type="spellEnd"/>
      <w:r w:rsidR="00783E3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83E32">
        <w:rPr>
          <w:rFonts w:ascii="Times New Roman" w:hAnsi="Times New Roman" w:cs="Times New Roman"/>
          <w:sz w:val="24"/>
          <w:szCs w:val="24"/>
          <w:lang w:eastAsia="ru-RU"/>
        </w:rPr>
        <w:t>Юю</w:t>
      </w:r>
      <w:proofErr w:type="spellEnd"/>
      <w:r w:rsidR="00783E3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83E32">
        <w:rPr>
          <w:rFonts w:ascii="Times New Roman" w:hAnsi="Times New Roman" w:cs="Times New Roman"/>
          <w:sz w:val="24"/>
          <w:szCs w:val="24"/>
          <w:lang w:eastAsia="ru-RU"/>
        </w:rPr>
        <w:t>Яя</w:t>
      </w:r>
      <w:proofErr w:type="spellEnd"/>
      <w:r w:rsidR="00783E32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5076E7" w:rsidRPr="005076E7">
        <w:t xml:space="preserve"> </w:t>
      </w:r>
    </w:p>
    <w:p w:rsidR="005076E7" w:rsidRDefault="00770595" w:rsidP="00783E3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представлений учащихся о звуках, обозначаемых изучаемыми буквами, о двойной функции изучаемых букв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 xml:space="preserve"> в позиции начало слова;</w:t>
      </w:r>
      <w:r w:rsidR="005076E7" w:rsidRPr="005076E7">
        <w:t xml:space="preserve"> </w:t>
      </w:r>
    </w:p>
    <w:p w:rsidR="00770595" w:rsidRDefault="00770595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4B6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распознавания букв е, ё, ю, я среди других букв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70595" w:rsidRDefault="00770595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чтение слов-схем с йотированными гласными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7E82" w:rsidRDefault="00047E82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расширение лексического запаса учащихся, представлений о лучших образцах детской художественной литературы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0595" w:rsidRPr="002A6CC5" w:rsidRDefault="005076E7" w:rsidP="00783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развивающая</w:t>
      </w:r>
    </w:p>
    <w:p w:rsidR="005076E7" w:rsidRDefault="005076E7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40EC">
        <w:rPr>
          <w:rFonts w:ascii="Times New Roman" w:hAnsi="Times New Roman"/>
          <w:sz w:val="24"/>
          <w:szCs w:val="24"/>
        </w:rPr>
        <w:t>разв</w:t>
      </w:r>
      <w:r>
        <w:rPr>
          <w:rFonts w:ascii="Times New Roman" w:hAnsi="Times New Roman"/>
          <w:sz w:val="24"/>
          <w:szCs w:val="24"/>
        </w:rPr>
        <w:t>итие фонематического слуха детей</w:t>
      </w:r>
      <w:r w:rsidR="00783E32">
        <w:rPr>
          <w:rFonts w:ascii="Times New Roman" w:hAnsi="Times New Roman"/>
          <w:sz w:val="24"/>
          <w:szCs w:val="24"/>
        </w:rPr>
        <w:t>;</w:t>
      </w:r>
    </w:p>
    <w:p w:rsidR="00047E82" w:rsidRDefault="00047E82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7E82">
        <w:rPr>
          <w:rFonts w:ascii="Times New Roman" w:hAnsi="Times New Roman" w:cs="Times New Roman"/>
          <w:sz w:val="24"/>
          <w:szCs w:val="24"/>
          <w:lang w:eastAsia="ru-RU"/>
        </w:rPr>
        <w:t>- развитие речи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330">
        <w:rPr>
          <w:rFonts w:ascii="Times New Roman" w:hAnsi="Times New Roman" w:cs="Times New Roman"/>
          <w:sz w:val="24"/>
          <w:szCs w:val="24"/>
          <w:lang w:eastAsia="ru-RU"/>
        </w:rPr>
        <w:t>учащихся как средства передачи своих впечатлений</w:t>
      </w:r>
      <w:r w:rsidR="005F220E">
        <w:rPr>
          <w:rFonts w:ascii="Times New Roman" w:hAnsi="Times New Roman" w:cs="Times New Roman"/>
          <w:sz w:val="24"/>
          <w:szCs w:val="24"/>
          <w:lang w:eastAsia="ru-RU"/>
        </w:rPr>
        <w:t xml:space="preserve"> от увиденного, услышанного, прочитанного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220E" w:rsidRDefault="005F220E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способностей воспринимать тексты разных жанров, осознанно читать, определять логико-смысловые связи текста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220E" w:rsidRDefault="005F220E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произвольного восприятия, наблюдательности, репродуктивного и творческого воображения, устойчивого внимания, логической, образной, эмоциональной и словесно-смысловой памяти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F220E" w:rsidRPr="00047E82" w:rsidRDefault="005F220E" w:rsidP="0078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познавательных интересов учащихся, способности к общению в рамках учебного процесса и за его пределами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0595" w:rsidRPr="002A6CC5" w:rsidRDefault="005076E7" w:rsidP="00783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</w:t>
      </w:r>
    </w:p>
    <w:p w:rsidR="00770595" w:rsidRDefault="00770595" w:rsidP="0078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2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умения радоваться красоте окружающего мира, бережного отношения к природе, осознанного отношения к действиям и поступкам людей, оказывать посильную помощь нуждающимся в ней</w:t>
      </w:r>
      <w:r w:rsidR="00783E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220E" w:rsidRDefault="005F220E" w:rsidP="00783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3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умственному труду, самостоятельности, уверенности к себе, желания довести до конца начатое дело.</w:t>
      </w:r>
    </w:p>
    <w:p w:rsidR="005076E7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действия: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5076E7" w:rsidRPr="008E7278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E7278" w:rsidRPr="008E7278">
        <w:rPr>
          <w:rFonts w:ascii="Times New Roman" w:hAnsi="Times New Roman"/>
          <w:bCs/>
          <w:sz w:val="28"/>
          <w:szCs w:val="28"/>
        </w:rPr>
        <w:t xml:space="preserve"> </w:t>
      </w:r>
      <w:r w:rsidR="008E7278" w:rsidRPr="008E7278">
        <w:rPr>
          <w:rFonts w:ascii="Times New Roman" w:hAnsi="Times New Roman"/>
          <w:bCs/>
          <w:sz w:val="24"/>
          <w:szCs w:val="24"/>
        </w:rPr>
        <w:t xml:space="preserve">моделировать различные  языковые единицы, </w:t>
      </w:r>
      <w:r w:rsidR="008E7278" w:rsidRPr="008E7278">
        <w:rPr>
          <w:rFonts w:ascii="Times New Roman" w:hAnsi="Times New Roman"/>
          <w:sz w:val="24"/>
          <w:szCs w:val="24"/>
        </w:rPr>
        <w:t>извлекать информацию, представленную в разных формах, перерабатывать и преобразовывать информацию,</w:t>
      </w:r>
      <w:r w:rsidR="008E7278" w:rsidRPr="008E7278">
        <w:rPr>
          <w:rFonts w:ascii="Times New Roman" w:hAnsi="Times New Roman"/>
          <w:bCs/>
          <w:sz w:val="24"/>
          <w:szCs w:val="24"/>
        </w:rPr>
        <w:t xml:space="preserve"> использовать на доступном уровне логические приемы мышления</w:t>
      </w:r>
      <w:r w:rsidR="00783E32">
        <w:rPr>
          <w:rFonts w:ascii="Times New Roman" w:hAnsi="Times New Roman"/>
          <w:bCs/>
          <w:sz w:val="24"/>
          <w:szCs w:val="24"/>
        </w:rPr>
        <w:t>;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рефлек</w:t>
      </w:r>
      <w:r>
        <w:rPr>
          <w:rFonts w:ascii="Times New Roman" w:hAnsi="Times New Roman" w:cs="Times New Roman"/>
          <w:sz w:val="24"/>
          <w:szCs w:val="24"/>
          <w:lang w:eastAsia="ru-RU"/>
        </w:rPr>
        <w:t>сия способов и условий действия</w:t>
      </w:r>
      <w:r w:rsidRPr="005076E7">
        <w:rPr>
          <w:rFonts w:ascii="Times New Roman" w:hAnsi="Times New Roman" w:cs="Times New Roman"/>
          <w:sz w:val="24"/>
          <w:szCs w:val="24"/>
          <w:lang w:eastAsia="ru-RU"/>
        </w:rPr>
        <w:t>, контроль и оценка процесса и результатов деятельности;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анализ объектов с целью выделения признаков (существенных, несущественных).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планирование – определение последовательности промежуточных целей с учётом конечного результата;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прогнозирование – предвосхищение результата и уровня усвоения, его временных характеристик;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контроль в форме сличения способа действия и его результата с заданным эталоном с целью обнаружения отклонений и отличий от эталона.</w:t>
      </w:r>
    </w:p>
    <w:p w:rsidR="005076E7" w:rsidRPr="00CA6E0C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6E0C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планирование учебного сотрудничества с учителем и сверстниками;</w:t>
      </w:r>
    </w:p>
    <w:p w:rsidR="008E7278" w:rsidRPr="008E7278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E7278" w:rsidRPr="008E7278">
        <w:rPr>
          <w:rFonts w:ascii="Times New Roman" w:hAnsi="Times New Roman"/>
          <w:sz w:val="24"/>
          <w:szCs w:val="24"/>
        </w:rPr>
        <w:t>учитывать разные м</w:t>
      </w:r>
      <w:r w:rsidR="008E7278">
        <w:rPr>
          <w:rFonts w:ascii="Times New Roman" w:hAnsi="Times New Roman"/>
          <w:sz w:val="24"/>
          <w:szCs w:val="24"/>
        </w:rPr>
        <w:t>нения,</w:t>
      </w:r>
      <w:r w:rsidR="008E7278" w:rsidRPr="008E7278">
        <w:rPr>
          <w:rFonts w:ascii="Times New Roman" w:hAnsi="Times New Roman"/>
          <w:sz w:val="24"/>
          <w:szCs w:val="24"/>
        </w:rPr>
        <w:t xml:space="preserve"> формулировать собственное м</w:t>
      </w:r>
      <w:r w:rsidR="008E7278">
        <w:rPr>
          <w:rFonts w:ascii="Times New Roman" w:hAnsi="Times New Roman"/>
          <w:sz w:val="24"/>
          <w:szCs w:val="24"/>
        </w:rPr>
        <w:t>нение и позицию в высказываниях.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 УУД: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76E7">
        <w:rPr>
          <w:rFonts w:ascii="Times New Roman" w:hAnsi="Times New Roman" w:cs="Times New Roman"/>
          <w:sz w:val="24"/>
          <w:szCs w:val="24"/>
          <w:lang w:eastAsia="ru-RU"/>
        </w:rPr>
        <w:t xml:space="preserve">понимание  значения  знаний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человека и принятие этих знаний</w:t>
      </w:r>
      <w:r w:rsidRPr="005076E7">
        <w:rPr>
          <w:rFonts w:ascii="Times New Roman" w:hAnsi="Times New Roman" w:cs="Times New Roman"/>
          <w:sz w:val="24"/>
          <w:szCs w:val="24"/>
          <w:lang w:eastAsia="ru-RU"/>
        </w:rPr>
        <w:t>;  желан</w:t>
      </w:r>
      <w:r w:rsidR="00783E32">
        <w:rPr>
          <w:rFonts w:ascii="Times New Roman" w:hAnsi="Times New Roman" w:cs="Times New Roman"/>
          <w:sz w:val="24"/>
          <w:szCs w:val="24"/>
          <w:lang w:eastAsia="ru-RU"/>
        </w:rPr>
        <w:t>ие и стремление хорошо учиться;</w:t>
      </w:r>
    </w:p>
    <w:p w:rsidR="008E7278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 xml:space="preserve">- умение с достаточной полнотой и точностью выражать свои мысли в соответствии с задачами и условиями коммуникации; </w:t>
      </w:r>
    </w:p>
    <w:p w:rsidR="005076E7" w:rsidRP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управление поведением партнёра: контроль, коррекция, оценка действий партнёра;</w:t>
      </w:r>
    </w:p>
    <w:p w:rsidR="005076E7" w:rsidRDefault="005076E7" w:rsidP="00783E3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6E7">
        <w:rPr>
          <w:rFonts w:ascii="Times New Roman" w:hAnsi="Times New Roman" w:cs="Times New Roman"/>
          <w:sz w:val="24"/>
          <w:szCs w:val="24"/>
          <w:lang w:eastAsia="ru-RU"/>
        </w:rPr>
        <w:t>- владение монологической и диалогической формами речи.</w:t>
      </w:r>
    </w:p>
    <w:p w:rsidR="002B75FD" w:rsidRDefault="002B75FD" w:rsidP="008E727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E7278" w:rsidRPr="008E7278" w:rsidRDefault="008E7278" w:rsidP="008E727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E7278">
        <w:rPr>
          <w:rFonts w:ascii="Times New Roman" w:hAnsi="Times New Roman" w:cs="Times New Roman"/>
          <w:b/>
          <w:sz w:val="24"/>
          <w:szCs w:val="24"/>
        </w:rPr>
        <w:t>Применяемые технологии:</w:t>
      </w:r>
    </w:p>
    <w:p w:rsidR="002B75FD" w:rsidRDefault="008E7278" w:rsidP="008E727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75FD" w:rsidRPr="008E7278">
        <w:rPr>
          <w:rFonts w:ascii="Times New Roman" w:hAnsi="Times New Roman" w:cs="Times New Roman"/>
          <w:sz w:val="24"/>
          <w:szCs w:val="24"/>
        </w:rPr>
        <w:t xml:space="preserve">технология модульного обучения </w:t>
      </w:r>
    </w:p>
    <w:p w:rsidR="008E7278" w:rsidRPr="008E7278" w:rsidRDefault="002B75FD" w:rsidP="008E727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технология совместного обучения</w:t>
      </w:r>
    </w:p>
    <w:p w:rsidR="00C715B9" w:rsidRPr="000B0CBF" w:rsidRDefault="008E7278" w:rsidP="000B0CB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7278">
        <w:rPr>
          <w:rFonts w:ascii="Times New Roman" w:hAnsi="Times New Roman" w:cs="Times New Roman"/>
          <w:sz w:val="24"/>
          <w:szCs w:val="24"/>
        </w:rPr>
        <w:t>игровые технологии</w:t>
      </w:r>
      <w:bookmarkStart w:id="0" w:name="_GoBack"/>
      <w:bookmarkEnd w:id="0"/>
    </w:p>
    <w:p w:rsidR="00770595" w:rsidRDefault="00770595" w:rsidP="00C7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урока.</w:t>
      </w:r>
    </w:p>
    <w:p w:rsidR="00C715B9" w:rsidRDefault="00C715B9" w:rsidP="00C7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595" w:rsidRPr="00A35B72" w:rsidRDefault="00770595" w:rsidP="00783E3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5B72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A35B72">
        <w:rPr>
          <w:rFonts w:ascii="Times New Roman" w:hAnsi="Times New Roman" w:cs="Times New Roman"/>
          <w:b/>
          <w:sz w:val="24"/>
          <w:szCs w:val="24"/>
          <w:lang w:eastAsia="ru-RU"/>
        </w:rPr>
        <w:t>. Включение в учебную деятельность.</w:t>
      </w:r>
    </w:p>
    <w:p w:rsidR="00770595" w:rsidRPr="00A35B72" w:rsidRDefault="00CA6E0C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A35B72">
        <w:rPr>
          <w:rFonts w:ascii="Times New Roman" w:hAnsi="Times New Roman" w:cs="Times New Roman"/>
          <w:sz w:val="24"/>
          <w:szCs w:val="24"/>
        </w:rPr>
        <w:t>Музыкальное приветствие «Здравствуй!»</w:t>
      </w:r>
    </w:p>
    <w:p w:rsidR="00A35B72" w:rsidRDefault="00A35B72" w:rsidP="00783E3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A6E0C" w:rsidRPr="00A35B72" w:rsidRDefault="00CA6E0C" w:rsidP="00783E3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5B72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A35B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Актуализация знаний. </w:t>
      </w:r>
    </w:p>
    <w:p w:rsidR="002B75FD" w:rsidRPr="00AD76E9" w:rsidRDefault="00A35B72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D76E9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2B75FD" w:rsidRPr="00AD76E9">
        <w:rPr>
          <w:rFonts w:ascii="Times New Roman" w:hAnsi="Times New Roman" w:cs="Times New Roman"/>
          <w:b/>
          <w:sz w:val="24"/>
          <w:szCs w:val="24"/>
        </w:rPr>
        <w:t>Чтение «Алфавита»</w:t>
      </w:r>
    </w:p>
    <w:p w:rsidR="002B75FD" w:rsidRDefault="002B75F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Дети читают весь Алфавит.</w:t>
      </w:r>
    </w:p>
    <w:p w:rsidR="002B75FD" w:rsidRDefault="002B75F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Повторение гласных букв.</w:t>
      </w:r>
    </w:p>
    <w:p w:rsidR="00C67254" w:rsidRDefault="002B75FD" w:rsidP="00783E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Сколько в алфавите гласных букв. </w:t>
      </w:r>
      <w:r w:rsidR="00C67254">
        <w:rPr>
          <w:rFonts w:ascii="Times New Roman" w:eastAsia="Calibri" w:hAnsi="Times New Roman" w:cs="Times New Roman"/>
          <w:i/>
          <w:sz w:val="24"/>
          <w:szCs w:val="24"/>
        </w:rPr>
        <w:t xml:space="preserve">(10) </w:t>
      </w:r>
    </w:p>
    <w:p w:rsidR="002B75FD" w:rsidRDefault="00C67254" w:rsidP="00783E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B75FD">
        <w:rPr>
          <w:rFonts w:ascii="Times New Roman" w:eastAsia="Calibri" w:hAnsi="Times New Roman" w:cs="Times New Roman"/>
          <w:sz w:val="24"/>
          <w:szCs w:val="24"/>
        </w:rPr>
        <w:t>Назовите их.</w:t>
      </w:r>
    </w:p>
    <w:p w:rsidR="003A6A12" w:rsidRPr="00C67254" w:rsidRDefault="003A6A12" w:rsidP="00783E3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Сколько в русском языке гласных звуков?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(6)</w:t>
      </w:r>
    </w:p>
    <w:p w:rsidR="00C67254" w:rsidRDefault="00C67254" w:rsidP="00783E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75FD" w:rsidRDefault="00AD76E9" w:rsidP="00783E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2) </w:t>
      </w:r>
      <w:r w:rsidR="002B75FD" w:rsidRPr="002B75FD">
        <w:rPr>
          <w:rFonts w:ascii="Times New Roman" w:eastAsia="Calibri" w:hAnsi="Times New Roman" w:cs="Times New Roman"/>
          <w:b/>
          <w:sz w:val="24"/>
          <w:szCs w:val="24"/>
        </w:rPr>
        <w:t>Игра «ДА – НЕТ»</w:t>
      </w:r>
      <w:r w:rsidR="002B75FD">
        <w:rPr>
          <w:rFonts w:ascii="Times New Roman" w:eastAsia="Calibri" w:hAnsi="Times New Roman" w:cs="Times New Roman"/>
          <w:sz w:val="24"/>
          <w:szCs w:val="24"/>
        </w:rPr>
        <w:t xml:space="preserve"> (Универсальный приём технологии ТРИЗ: ставит учащихся в активную позицию)</w:t>
      </w:r>
    </w:p>
    <w:p w:rsidR="00CA6095" w:rsidRPr="00CA6095" w:rsidRDefault="00CA6095" w:rsidP="00783E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6095">
        <w:rPr>
          <w:rFonts w:ascii="Times New Roman" w:eastAsia="Calibri" w:hAnsi="Times New Roman" w:cs="Times New Roman"/>
          <w:sz w:val="24"/>
          <w:szCs w:val="24"/>
        </w:rPr>
        <w:t xml:space="preserve">- Я загадала букву. Вы можете задавать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мне </w:t>
      </w:r>
      <w:r w:rsidRPr="00CA6095">
        <w:rPr>
          <w:rFonts w:ascii="Times New Roman" w:eastAsia="Calibri" w:hAnsi="Times New Roman" w:cs="Times New Roman"/>
          <w:sz w:val="24"/>
          <w:szCs w:val="24"/>
        </w:rPr>
        <w:t xml:space="preserve">любые вопросы, на которые </w:t>
      </w:r>
      <w:r>
        <w:rPr>
          <w:rFonts w:ascii="Times New Roman" w:eastAsia="Calibri" w:hAnsi="Times New Roman" w:cs="Times New Roman"/>
          <w:sz w:val="24"/>
          <w:szCs w:val="24"/>
        </w:rPr>
        <w:t>я могу</w:t>
      </w:r>
      <w:r w:rsidRPr="00CA6095">
        <w:rPr>
          <w:rFonts w:ascii="Times New Roman" w:eastAsia="Calibri" w:hAnsi="Times New Roman" w:cs="Times New Roman"/>
          <w:sz w:val="24"/>
          <w:szCs w:val="24"/>
        </w:rPr>
        <w:t xml:space="preserve"> ответить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только</w:t>
      </w:r>
      <w:r w:rsidRPr="00CA6095">
        <w:rPr>
          <w:rFonts w:ascii="Times New Roman" w:eastAsia="Calibri" w:hAnsi="Times New Roman" w:cs="Times New Roman"/>
          <w:sz w:val="24"/>
          <w:szCs w:val="24"/>
        </w:rPr>
        <w:t xml:space="preserve"> «Да» или «Нет».</w:t>
      </w:r>
      <w:r w:rsidR="00E5134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="00E51347" w:rsidRPr="00E51347">
        <w:rPr>
          <w:rFonts w:ascii="Times New Roman" w:eastAsia="Calibri" w:hAnsi="Times New Roman" w:cs="Times New Roman"/>
          <w:i/>
          <w:sz w:val="24"/>
          <w:szCs w:val="24"/>
        </w:rPr>
        <w:t>Буквы  О</w:t>
      </w:r>
      <w:proofErr w:type="gramEnd"/>
      <w:r w:rsidR="00E51347" w:rsidRPr="00E51347">
        <w:rPr>
          <w:rFonts w:ascii="Times New Roman" w:eastAsia="Calibri" w:hAnsi="Times New Roman" w:cs="Times New Roman"/>
          <w:i/>
          <w:sz w:val="24"/>
          <w:szCs w:val="24"/>
        </w:rPr>
        <w:t>, И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CA6095" w:rsidRDefault="00CA6095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332" w:rsidRPr="00AD76E9" w:rsidRDefault="00AD76E9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A6095" w:rsidRPr="00AD7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Классификация гласных букв. </w:t>
      </w:r>
    </w:p>
    <w:p w:rsidR="00CA6095" w:rsidRPr="00E42D8D" w:rsidRDefault="00CA6095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2D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</w:t>
      </w:r>
      <w:r w:rsidR="005B2332" w:rsidRPr="00E42D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</w:t>
      </w:r>
    </w:p>
    <w:p w:rsidR="005B2332" w:rsidRDefault="005B2332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095" w:rsidRPr="00CA6095" w:rsidRDefault="00CA6095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Повторим. Какие буквы гласных служат для обозначения твёрдости соглас</w:t>
      </w:r>
      <w:r w:rsidRPr="00CA60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Отправьте их в синюю рамку в гости к твёрдым согласным. </w:t>
      </w:r>
    </w:p>
    <w:p w:rsidR="00CA6095" w:rsidRPr="00CA6095" w:rsidRDefault="00CA6095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Какая известная нам буква гласных служит для обозначения на письме мягкости согласных?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Отправьте их в зелёную рамку в гости к мягким согласным.</w:t>
      </w:r>
    </w:p>
    <w:p w:rsidR="00CA6095" w:rsidRDefault="00CA6095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332" w:rsidRPr="00AD76E9" w:rsidRDefault="00AD76E9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C67254" w:rsidRPr="00AD7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Чтение слогов по слоговой таблице. </w:t>
      </w:r>
    </w:p>
    <w:p w:rsidR="000A2882" w:rsidRPr="00E42D8D" w:rsidRDefault="00C67254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42D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Слайд</w:t>
      </w:r>
      <w:r w:rsidR="005B2332" w:rsidRPr="00E42D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3</w:t>
      </w:r>
    </w:p>
    <w:p w:rsidR="005B2332" w:rsidRDefault="005B2332" w:rsidP="00783E3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75FD" w:rsidRDefault="000A2882" w:rsidP="00783E3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35B72">
        <w:rPr>
          <w:rFonts w:ascii="Times New Roman" w:hAnsi="Times New Roman" w:cs="Times New Roman"/>
          <w:b/>
          <w:sz w:val="24"/>
          <w:szCs w:val="24"/>
          <w:lang w:eastAsia="ru-RU"/>
        </w:rPr>
        <w:t>Постановка цели урока.</w:t>
      </w:r>
    </w:p>
    <w:p w:rsidR="00177977" w:rsidRPr="00177977" w:rsidRDefault="00177977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177977">
        <w:rPr>
          <w:rFonts w:ascii="Times New Roman" w:hAnsi="Times New Roman" w:cs="Times New Roman"/>
          <w:sz w:val="24"/>
          <w:szCs w:val="24"/>
        </w:rPr>
        <w:t xml:space="preserve">- Все </w:t>
      </w:r>
      <w:r>
        <w:rPr>
          <w:rFonts w:ascii="Times New Roman" w:hAnsi="Times New Roman" w:cs="Times New Roman"/>
          <w:sz w:val="24"/>
          <w:szCs w:val="24"/>
        </w:rPr>
        <w:t>ли гласные буквы мы изучили?</w:t>
      </w:r>
    </w:p>
    <w:p w:rsidR="008E7278" w:rsidRDefault="00A35B72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A35B72">
        <w:rPr>
          <w:rFonts w:ascii="Times New Roman" w:hAnsi="Times New Roman" w:cs="Times New Roman"/>
          <w:sz w:val="24"/>
          <w:szCs w:val="24"/>
        </w:rPr>
        <w:t>- Предположите, что будем сегодня изучать на уроке? С. 52</w:t>
      </w:r>
    </w:p>
    <w:p w:rsidR="00177977" w:rsidRDefault="00AD76E9" w:rsidP="00783E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Сегодня мы познакомимся с очень хитрыми буквами.</w:t>
      </w:r>
    </w:p>
    <w:p w:rsidR="00AD76E9" w:rsidRDefault="00AD76E9" w:rsidP="00783E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977" w:rsidRPr="00177977" w:rsidRDefault="00177977" w:rsidP="00783E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Открытие новых знаний.</w:t>
      </w:r>
    </w:p>
    <w:p w:rsidR="00A35B72" w:rsidRPr="00AD76E9" w:rsidRDefault="00177977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D76E9">
        <w:rPr>
          <w:rFonts w:ascii="Times New Roman" w:hAnsi="Times New Roman" w:cs="Times New Roman"/>
          <w:b/>
          <w:sz w:val="24"/>
          <w:szCs w:val="24"/>
        </w:rPr>
        <w:t>1</w:t>
      </w:r>
      <w:r w:rsidR="00A35B72" w:rsidRPr="00AD76E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42D8D" w:rsidRPr="00AD76E9">
        <w:rPr>
          <w:rFonts w:ascii="Times New Roman" w:hAnsi="Times New Roman" w:cs="Times New Roman"/>
          <w:b/>
          <w:sz w:val="24"/>
          <w:szCs w:val="24"/>
        </w:rPr>
        <w:t>Знакомство с литературным произведением.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F59BC" w:rsidRDefault="00942847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A35B72">
        <w:rPr>
          <w:rFonts w:ascii="Times New Roman" w:hAnsi="Times New Roman" w:cs="Times New Roman"/>
          <w:sz w:val="24"/>
          <w:szCs w:val="24"/>
        </w:rPr>
        <w:t xml:space="preserve">- Сегодня радостный день. Сегодня день рождения одного героя из замечательной </w:t>
      </w:r>
      <w:r w:rsidR="00A35B72" w:rsidRPr="00A35B72">
        <w:rPr>
          <w:rFonts w:ascii="Times New Roman" w:hAnsi="Times New Roman" w:cs="Times New Roman"/>
          <w:sz w:val="24"/>
          <w:szCs w:val="24"/>
        </w:rPr>
        <w:t xml:space="preserve">сказки Лилиан </w:t>
      </w:r>
      <w:proofErr w:type="spellStart"/>
      <w:r w:rsidR="00A35B72" w:rsidRPr="00A35B72">
        <w:rPr>
          <w:rFonts w:ascii="Times New Roman" w:hAnsi="Times New Roman" w:cs="Times New Roman"/>
          <w:sz w:val="24"/>
          <w:szCs w:val="24"/>
        </w:rPr>
        <w:t>Муур</w:t>
      </w:r>
      <w:proofErr w:type="spellEnd"/>
      <w:r w:rsidR="00541E5A">
        <w:rPr>
          <w:rFonts w:ascii="Times New Roman" w:hAnsi="Times New Roman" w:cs="Times New Roman"/>
          <w:sz w:val="24"/>
          <w:szCs w:val="24"/>
        </w:rPr>
        <w:t xml:space="preserve"> Крошки Енота</w:t>
      </w:r>
      <w:r w:rsidR="00A35B72" w:rsidRPr="00A35B72">
        <w:rPr>
          <w:rFonts w:ascii="Times New Roman" w:hAnsi="Times New Roman" w:cs="Times New Roman"/>
          <w:sz w:val="24"/>
          <w:szCs w:val="24"/>
        </w:rPr>
        <w:t xml:space="preserve">. Посмотрите отрывок мультфильма. </w:t>
      </w:r>
    </w:p>
    <w:p w:rsidR="00541E5A" w:rsidRDefault="00541E5A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2847" w:rsidRDefault="005B2332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2D8D">
        <w:rPr>
          <w:rFonts w:ascii="Times New Roman" w:hAnsi="Times New Roman" w:cs="Times New Roman"/>
          <w:b/>
          <w:i/>
          <w:sz w:val="24"/>
          <w:szCs w:val="24"/>
        </w:rPr>
        <w:t>Слайд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2847" w:rsidRPr="005B2332">
        <w:rPr>
          <w:rFonts w:ascii="Times New Roman" w:hAnsi="Times New Roman" w:cs="Times New Roman"/>
          <w:b/>
          <w:sz w:val="24"/>
          <w:szCs w:val="24"/>
        </w:rPr>
        <w:t>Мультфильм «Крошка Енот»</w:t>
      </w:r>
    </w:p>
    <w:p w:rsidR="00A60331" w:rsidRPr="005B2332" w:rsidRDefault="00A60331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2D8D">
        <w:rPr>
          <w:rFonts w:ascii="Times New Roman" w:hAnsi="Times New Roman" w:cs="Times New Roman"/>
          <w:b/>
          <w:i/>
          <w:sz w:val="24"/>
          <w:szCs w:val="24"/>
        </w:rPr>
        <w:t>Слайд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D8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Обложка книги Лилиан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Муур</w:t>
      </w:r>
      <w:proofErr w:type="spellEnd"/>
      <w:r w:rsidR="00ED3852">
        <w:rPr>
          <w:rFonts w:ascii="Times New Roman" w:hAnsi="Times New Roman" w:cs="Times New Roman"/>
          <w:b/>
          <w:sz w:val="24"/>
          <w:szCs w:val="24"/>
        </w:rPr>
        <w:t xml:space="preserve"> «Крошка Енот»</w:t>
      </w:r>
    </w:p>
    <w:p w:rsidR="005B2332" w:rsidRDefault="005B2332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1E5A" w:rsidRDefault="005B2332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B1C48C5" wp14:editId="3720AEF8">
            <wp:simplePos x="0" y="0"/>
            <wp:positionH relativeFrom="column">
              <wp:posOffset>4138930</wp:posOffset>
            </wp:positionH>
            <wp:positionV relativeFrom="paragraph">
              <wp:posOffset>71755</wp:posOffset>
            </wp:positionV>
            <wp:extent cx="52070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0546" y="21073"/>
                <wp:lineTo x="20546" y="0"/>
                <wp:lineTo x="0" y="0"/>
              </wp:wrapPolygon>
            </wp:wrapTight>
            <wp:docPr id="1" name="Рисунок 1" descr="http://www.vedma66.ru/images/product/knigaznanii/travu/Carex_rost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dma66.ru/images/product/knigaznanii/travu/Carex_rostr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5A">
        <w:rPr>
          <w:rFonts w:ascii="Times New Roman" w:hAnsi="Times New Roman" w:cs="Times New Roman"/>
          <w:sz w:val="24"/>
          <w:szCs w:val="24"/>
        </w:rPr>
        <w:t>- Куда отправился Крошка Енот?</w:t>
      </w:r>
    </w:p>
    <w:p w:rsidR="00541E5A" w:rsidRDefault="00541E5A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такое ОСОКА?</w:t>
      </w:r>
    </w:p>
    <w:p w:rsidR="00541E5A" w:rsidRDefault="00541E5A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ОСОКА – это растение, которое растёт по берегам водоёмов</w:t>
      </w:r>
      <w:r w:rsidR="005B23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843" w:rsidRDefault="00541E5A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Кого он  боялся, кто знает?</w:t>
      </w:r>
      <w:r w:rsidR="005B2332" w:rsidRPr="005B2332">
        <w:rPr>
          <w:rFonts w:ascii="Times New Roman" w:hAnsi="Times New Roman" w:cs="Times New Roman"/>
          <w:sz w:val="24"/>
          <w:szCs w:val="24"/>
        </w:rPr>
        <w:t xml:space="preserve"> </w:t>
      </w:r>
      <w:r w:rsidR="005B2332">
        <w:rPr>
          <w:rFonts w:ascii="Times New Roman" w:hAnsi="Times New Roman" w:cs="Times New Roman"/>
          <w:sz w:val="24"/>
          <w:szCs w:val="24"/>
        </w:rPr>
        <w:t>(Крошка Енот боялся того, кто сидит в пруду)</w:t>
      </w:r>
    </w:p>
    <w:p w:rsidR="00541E5A" w:rsidRDefault="005B2332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Крошка Енот подошёл к пруду. Давайте прочитаем, что там произошло.</w:t>
      </w:r>
    </w:p>
    <w:p w:rsidR="005B2332" w:rsidRDefault="005B2332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5B72" w:rsidRPr="00A35B72" w:rsidRDefault="00A60331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AD76E9">
        <w:rPr>
          <w:rFonts w:ascii="Times New Roman" w:hAnsi="Times New Roman" w:cs="Times New Roman"/>
          <w:sz w:val="28"/>
          <w:szCs w:val="28"/>
        </w:rPr>
        <w:t>а</w:t>
      </w:r>
      <w:r w:rsidR="00A35B72" w:rsidRPr="00AD76E9">
        <w:rPr>
          <w:rFonts w:ascii="Times New Roman" w:hAnsi="Times New Roman" w:cs="Times New Roman"/>
          <w:sz w:val="28"/>
          <w:szCs w:val="28"/>
        </w:rPr>
        <w:t>) Чтение отрывка сильными учащимися.</w:t>
      </w:r>
      <w:r w:rsidR="00A35B72">
        <w:rPr>
          <w:rFonts w:ascii="Times New Roman" w:hAnsi="Times New Roman" w:cs="Times New Roman"/>
          <w:sz w:val="24"/>
          <w:szCs w:val="24"/>
        </w:rPr>
        <w:t xml:space="preserve"> (</w:t>
      </w:r>
      <w:r w:rsidR="005B2332">
        <w:rPr>
          <w:rFonts w:ascii="Times New Roman" w:hAnsi="Times New Roman" w:cs="Times New Roman"/>
          <w:sz w:val="24"/>
          <w:szCs w:val="24"/>
        </w:rPr>
        <w:t xml:space="preserve">Сослан </w:t>
      </w:r>
      <w:proofErr w:type="spellStart"/>
      <w:r w:rsidR="005B2332">
        <w:rPr>
          <w:rFonts w:ascii="Times New Roman" w:hAnsi="Times New Roman" w:cs="Times New Roman"/>
          <w:sz w:val="24"/>
          <w:szCs w:val="24"/>
        </w:rPr>
        <w:t>Соскиев</w:t>
      </w:r>
      <w:proofErr w:type="spellEnd"/>
      <w:r w:rsidR="005B2332">
        <w:rPr>
          <w:rFonts w:ascii="Times New Roman" w:hAnsi="Times New Roman" w:cs="Times New Roman"/>
          <w:sz w:val="24"/>
          <w:szCs w:val="24"/>
        </w:rPr>
        <w:t xml:space="preserve">, Хосроева Анна, Артур </w:t>
      </w:r>
      <w:proofErr w:type="spellStart"/>
      <w:r w:rsidR="005B2332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="00A35B72">
        <w:rPr>
          <w:rFonts w:ascii="Times New Roman" w:hAnsi="Times New Roman" w:cs="Times New Roman"/>
          <w:sz w:val="24"/>
          <w:szCs w:val="24"/>
        </w:rPr>
        <w:t>)</w:t>
      </w:r>
    </w:p>
    <w:p w:rsidR="003F59BC" w:rsidRDefault="003F59BC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35B72" w:rsidRPr="008D4843" w:rsidRDefault="00A35B72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35B72">
        <w:rPr>
          <w:rFonts w:ascii="Times New Roman" w:hAnsi="Times New Roman" w:cs="Times New Roman"/>
          <w:sz w:val="24"/>
          <w:szCs w:val="24"/>
        </w:rPr>
        <w:t xml:space="preserve">- Почему </w:t>
      </w:r>
      <w:r>
        <w:rPr>
          <w:rFonts w:ascii="Times New Roman" w:hAnsi="Times New Roman" w:cs="Times New Roman"/>
          <w:sz w:val="24"/>
          <w:szCs w:val="24"/>
        </w:rPr>
        <w:t>Крошка Енот боялся того, кто сидел в пруду?</w:t>
      </w:r>
      <w:r w:rsidR="008D4843">
        <w:rPr>
          <w:rFonts w:ascii="Times New Roman" w:hAnsi="Times New Roman" w:cs="Times New Roman"/>
          <w:sz w:val="24"/>
          <w:szCs w:val="24"/>
        </w:rPr>
        <w:t xml:space="preserve"> </w:t>
      </w:r>
      <w:r w:rsidR="008D4843">
        <w:rPr>
          <w:rFonts w:ascii="Times New Roman" w:hAnsi="Times New Roman" w:cs="Times New Roman"/>
          <w:i/>
          <w:sz w:val="24"/>
          <w:szCs w:val="24"/>
        </w:rPr>
        <w:t>(Он замахнулся на Крошку Енота палкой)</w:t>
      </w:r>
    </w:p>
    <w:p w:rsidR="00A35B72" w:rsidRPr="008D4843" w:rsidRDefault="00A35B72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843">
        <w:rPr>
          <w:rFonts w:ascii="Times New Roman" w:hAnsi="Times New Roman" w:cs="Times New Roman"/>
          <w:sz w:val="24"/>
          <w:szCs w:val="24"/>
        </w:rPr>
        <w:t xml:space="preserve">Как вы думаете, почему </w:t>
      </w:r>
      <w:proofErr w:type="gramStart"/>
      <w:r w:rsidR="008D4843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="008D4843">
        <w:rPr>
          <w:rFonts w:ascii="Times New Roman" w:hAnsi="Times New Roman" w:cs="Times New Roman"/>
          <w:sz w:val="24"/>
          <w:szCs w:val="24"/>
        </w:rPr>
        <w:t xml:space="preserve"> кто сидел в пруду замахнулся на Крошку Енота палкой? </w:t>
      </w:r>
      <w:r w:rsidR="008D4843">
        <w:rPr>
          <w:rFonts w:ascii="Times New Roman" w:hAnsi="Times New Roman" w:cs="Times New Roman"/>
          <w:i/>
          <w:sz w:val="24"/>
          <w:szCs w:val="24"/>
        </w:rPr>
        <w:t>(Крошка Енот замахнулся палкой на того, кто сидел в пруду.)</w:t>
      </w:r>
    </w:p>
    <w:p w:rsidR="008D4843" w:rsidRPr="008D4843" w:rsidRDefault="008D4843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посоветовала ему мама? </w:t>
      </w:r>
      <w:r>
        <w:rPr>
          <w:rFonts w:ascii="Times New Roman" w:hAnsi="Times New Roman" w:cs="Times New Roman"/>
          <w:i/>
          <w:sz w:val="24"/>
          <w:szCs w:val="24"/>
        </w:rPr>
        <w:t>(Улыбнуться)</w:t>
      </w:r>
    </w:p>
    <w:p w:rsidR="008D4843" w:rsidRDefault="008D4843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0331" w:rsidRDefault="00A60331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4843" w:rsidRPr="00AD76E9" w:rsidRDefault="00A60331" w:rsidP="00783E32">
      <w:pPr>
        <w:pStyle w:val="a5"/>
        <w:rPr>
          <w:rFonts w:ascii="Times New Roman" w:hAnsi="Times New Roman" w:cs="Times New Roman"/>
          <w:sz w:val="28"/>
          <w:szCs w:val="28"/>
        </w:rPr>
      </w:pPr>
      <w:r w:rsidRPr="00AD76E9">
        <w:rPr>
          <w:rFonts w:ascii="Times New Roman" w:hAnsi="Times New Roman" w:cs="Times New Roman"/>
          <w:sz w:val="28"/>
          <w:szCs w:val="28"/>
        </w:rPr>
        <w:t>б</w:t>
      </w:r>
      <w:r w:rsidR="008D4843" w:rsidRPr="00AD76E9">
        <w:rPr>
          <w:rFonts w:ascii="Times New Roman" w:hAnsi="Times New Roman" w:cs="Times New Roman"/>
          <w:sz w:val="28"/>
          <w:szCs w:val="28"/>
        </w:rPr>
        <w:t>) Чтение продолжения сказки учителем.</w:t>
      </w:r>
    </w:p>
    <w:p w:rsidR="003F59BC" w:rsidRDefault="003F59BC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1EE4" w:rsidRPr="00F01EE4" w:rsidRDefault="00F01EE4" w:rsidP="00783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Крошка Енот в этот раз быстро нарвал целую корзину осоки и вернулся домой весёлый и счастливый?</w:t>
      </w:r>
    </w:p>
    <w:p w:rsidR="008D4843" w:rsidRPr="008D4843" w:rsidRDefault="008D4843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Почему</w:t>
      </w:r>
      <w:r w:rsidR="00F01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сидел в пруду улыбнулся Крошке Еноту? </w:t>
      </w:r>
      <w:r>
        <w:rPr>
          <w:rFonts w:ascii="Times New Roman" w:hAnsi="Times New Roman" w:cs="Times New Roman"/>
          <w:i/>
          <w:sz w:val="24"/>
          <w:szCs w:val="24"/>
        </w:rPr>
        <w:t>(Крошка Енот ему улыбнулся.)</w:t>
      </w:r>
    </w:p>
    <w:p w:rsidR="00F01EE4" w:rsidRPr="00F01EE4" w:rsidRDefault="008D4843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 думаете, как можно обрести себе друзей? </w:t>
      </w:r>
      <w:r>
        <w:rPr>
          <w:rFonts w:ascii="Times New Roman" w:hAnsi="Times New Roman" w:cs="Times New Roman"/>
          <w:i/>
          <w:sz w:val="24"/>
          <w:szCs w:val="24"/>
        </w:rPr>
        <w:t>(Надо чаще им улыбаться.)</w:t>
      </w:r>
    </w:p>
    <w:p w:rsidR="008D4843" w:rsidRDefault="008D4843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догадался, кто сидел в пруду, ведь Крошка Енот так и не догадался? </w:t>
      </w:r>
      <w:r>
        <w:rPr>
          <w:rFonts w:ascii="Times New Roman" w:hAnsi="Times New Roman" w:cs="Times New Roman"/>
          <w:i/>
          <w:sz w:val="24"/>
          <w:szCs w:val="24"/>
        </w:rPr>
        <w:t>(Это было его отражение.)</w:t>
      </w:r>
    </w:p>
    <w:p w:rsidR="0069166C" w:rsidRDefault="00993744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3744">
        <w:rPr>
          <w:rFonts w:ascii="Times New Roman" w:hAnsi="Times New Roman" w:cs="Times New Roman"/>
          <w:sz w:val="24"/>
          <w:szCs w:val="24"/>
        </w:rPr>
        <w:t>- А может ли человек прожить без улыбки?</w:t>
      </w:r>
    </w:p>
    <w:p w:rsidR="00993744" w:rsidRDefault="00993744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чаще улыбается злой человек или добрый?</w:t>
      </w:r>
    </w:p>
    <w:p w:rsidR="00993744" w:rsidRDefault="00993744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означает выражение «поделись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улыбкою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своей»?</w:t>
      </w:r>
    </w:p>
    <w:p w:rsidR="00993744" w:rsidRPr="00993744" w:rsidRDefault="00993744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мы тоже чаще будем улыбаться и делиться хорошим настроением.</w:t>
      </w:r>
    </w:p>
    <w:p w:rsidR="00ED3852" w:rsidRDefault="00ED3852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42D8D" w:rsidRPr="00AD76E9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6E9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ED3852" w:rsidRPr="00AD76E9">
        <w:rPr>
          <w:rFonts w:ascii="Times New Roman" w:hAnsi="Times New Roman" w:cs="Times New Roman"/>
          <w:b/>
          <w:sz w:val="24"/>
          <w:szCs w:val="24"/>
        </w:rPr>
        <w:t xml:space="preserve">Знакомство с буквами. </w:t>
      </w:r>
      <w:r w:rsidRPr="00AD76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Выделение звуков</w:t>
      </w:r>
      <w:r w:rsidR="00ED3852" w:rsidRPr="00AD76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AD76E9" w:rsidRDefault="00AD76E9" w:rsidP="00783E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852" w:rsidRPr="00AD76E9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7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Буква Е.</w:t>
      </w:r>
    </w:p>
    <w:p w:rsidR="00541E5A" w:rsidRDefault="00ED3852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какую букву начинается слово </w:t>
      </w:r>
      <w:proofErr w:type="gramStart"/>
      <w:r w:rsidRPr="008D4843">
        <w:rPr>
          <w:rFonts w:ascii="Times New Roman" w:hAnsi="Times New Roman" w:cs="Times New Roman"/>
          <w:b/>
          <w:sz w:val="24"/>
          <w:szCs w:val="24"/>
        </w:rPr>
        <w:t>енот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Букву Е)</w:t>
      </w:r>
    </w:p>
    <w:p w:rsidR="003F59BC" w:rsidRPr="0069166C" w:rsidRDefault="00541E5A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Картинка с изображением енота и буквы Е.</w:t>
      </w:r>
    </w:p>
    <w:p w:rsid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Разделите слово ЕНОТ на слоги.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е-нот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42D8D" w:rsidRP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2D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Слайд </w:t>
      </w:r>
      <w:r w:rsidR="00012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6</w:t>
      </w:r>
    </w:p>
    <w:p w:rsidR="00E42D8D" w:rsidRP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Где в слове стоит буква Е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52E3E" wp14:editId="222BEBAC">
                <wp:simplePos x="0" y="0"/>
                <wp:positionH relativeFrom="column">
                  <wp:posOffset>1652905</wp:posOffset>
                </wp:positionH>
                <wp:positionV relativeFrom="paragraph">
                  <wp:posOffset>168275</wp:posOffset>
                </wp:positionV>
                <wp:extent cx="400050" cy="161925"/>
                <wp:effectExtent l="0" t="0" r="19050" b="28575"/>
                <wp:wrapNone/>
                <wp:docPr id="5" name="Двойные круглые скобк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92F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5" o:spid="_x0000_s1026" type="#_x0000_t185" style="position:absolute;margin-left:130.15pt;margin-top:13.25pt;width:31.5pt;height:1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" strokecolor="black [3040]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Произнесите несколько раз первый слог. 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Какие звуки слышите?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й</w:t>
      </w:r>
      <w:r>
        <w:rPr>
          <w:noProof/>
          <w:lang w:eastAsia="ru-RU"/>
        </w:rPr>
        <w:drawing>
          <wp:inline distT="0" distB="0" distL="0" distR="0" wp14:anchorId="09FCF596" wp14:editId="486635A3">
            <wp:extent cx="132611" cy="142875"/>
            <wp:effectExtent l="0" t="0" r="1270" b="0"/>
            <wp:docPr id="22" name="Picture 14" descr="http://www.printable-alphabets.com/wp-content/uploads/2012/12/print-signs-apostro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4" descr="http://www.printable-alphabets.com/wp-content/uploads/2012/12/print-signs-apostroph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6" cy="1447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э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Сколько их? </w:t>
      </w:r>
      <w:r>
        <w:rPr>
          <w:rFonts w:ascii="Times New Roman" w:eastAsia="Calibri" w:hAnsi="Times New Roman" w:cs="Times New Roman"/>
          <w:i/>
          <w:sz w:val="24"/>
          <w:szCs w:val="24"/>
        </w:rPr>
        <w:t>(2)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Какой первый? 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второй? </w:t>
      </w:r>
    </w:p>
    <w:p w:rsidR="00E42D8D" w:rsidRPr="009D6BB9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Получился слог-слияния.</w:t>
      </w:r>
    </w:p>
    <w:p w:rsidR="00E42D8D" w:rsidRPr="00E42D8D" w:rsidRDefault="00E42D8D" w:rsidP="00783E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4CC0" w:rsidRPr="00AD76E9" w:rsidRDefault="00E42D8D" w:rsidP="00783E32">
      <w:pPr>
        <w:pStyle w:val="a5"/>
        <w:rPr>
          <w:rFonts w:ascii="Times New Roman" w:hAnsi="Times New Roman" w:cs="Times New Roman"/>
          <w:sz w:val="28"/>
          <w:szCs w:val="28"/>
        </w:rPr>
      </w:pPr>
      <w:r w:rsidRPr="00AD76E9">
        <w:rPr>
          <w:rFonts w:ascii="Times New Roman" w:hAnsi="Times New Roman" w:cs="Times New Roman"/>
          <w:sz w:val="28"/>
          <w:szCs w:val="28"/>
        </w:rPr>
        <w:t>б</w:t>
      </w:r>
      <w:r w:rsidR="003F59BC" w:rsidRPr="00AD76E9">
        <w:rPr>
          <w:rFonts w:ascii="Times New Roman" w:hAnsi="Times New Roman" w:cs="Times New Roman"/>
          <w:sz w:val="28"/>
          <w:szCs w:val="28"/>
        </w:rPr>
        <w:t xml:space="preserve">) </w:t>
      </w:r>
      <w:r w:rsidRPr="00AD76E9">
        <w:rPr>
          <w:rFonts w:ascii="Times New Roman" w:hAnsi="Times New Roman" w:cs="Times New Roman"/>
          <w:sz w:val="28"/>
          <w:szCs w:val="28"/>
        </w:rPr>
        <w:t>Буква Ё.</w:t>
      </w:r>
    </w:p>
    <w:p w:rsidR="003F59BC" w:rsidRDefault="00834CC0" w:rsidP="00783E32">
      <w:pPr>
        <w:pStyle w:val="a7"/>
        <w:spacing w:before="0" w:beforeAutospacing="0" w:after="0" w:afterAutospacing="0"/>
      </w:pPr>
      <w:r>
        <w:t xml:space="preserve">- </w:t>
      </w:r>
      <w:r w:rsidR="003F59BC">
        <w:t>У Крошки Енота много друзей. Угадайте их.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F59BC" w:rsidRP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Загадка.</w:t>
      </w:r>
    </w:p>
    <w:p w:rsidR="003F59BC" w:rsidRDefault="003F59BC" w:rsidP="00783E32">
      <w:pPr>
        <w:pStyle w:val="a7"/>
        <w:spacing w:before="0" w:beforeAutospacing="0" w:after="0" w:afterAutospacing="0"/>
      </w:pPr>
      <w:r>
        <w:t>В густом лесу под ёлками,</w:t>
      </w:r>
    </w:p>
    <w:p w:rsidR="003F59BC" w:rsidRDefault="003F59BC" w:rsidP="00783E32">
      <w:pPr>
        <w:pStyle w:val="a7"/>
        <w:spacing w:before="0" w:beforeAutospacing="0" w:after="0" w:afterAutospacing="0"/>
      </w:pPr>
      <w:r>
        <w:t>Осыпанный листвой,</w:t>
      </w:r>
    </w:p>
    <w:p w:rsidR="003F59BC" w:rsidRDefault="003F59BC" w:rsidP="00783E32">
      <w:pPr>
        <w:pStyle w:val="a7"/>
        <w:spacing w:before="0" w:beforeAutospacing="0" w:after="0" w:afterAutospacing="0"/>
      </w:pPr>
      <w:r>
        <w:t>Лежит клубок с иголками,</w:t>
      </w:r>
    </w:p>
    <w:p w:rsidR="003F59BC" w:rsidRDefault="003F59BC" w:rsidP="00783E32">
      <w:pPr>
        <w:pStyle w:val="a7"/>
        <w:spacing w:before="0" w:beforeAutospacing="0" w:after="0" w:afterAutospacing="0"/>
      </w:pPr>
      <w:r>
        <w:t xml:space="preserve">Колючий и живой. </w:t>
      </w:r>
    </w:p>
    <w:p w:rsidR="003F59BC" w:rsidRDefault="003F59BC" w:rsidP="00783E32">
      <w:pPr>
        <w:pStyle w:val="a7"/>
        <w:spacing w:before="0" w:beforeAutospacing="0" w:after="0" w:afterAutospacing="0"/>
      </w:pPr>
      <w:r>
        <w:t xml:space="preserve">                                   (Ёж)</w:t>
      </w:r>
    </w:p>
    <w:p w:rsidR="003F59BC" w:rsidRDefault="003F59BC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F59BC" w:rsidRDefault="003F59BC" w:rsidP="00783E3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какую букву начинается слово Ёж? </w:t>
      </w:r>
      <w:r>
        <w:rPr>
          <w:rFonts w:ascii="Times New Roman" w:hAnsi="Times New Roman" w:cs="Times New Roman"/>
          <w:i/>
          <w:sz w:val="24"/>
          <w:szCs w:val="24"/>
        </w:rPr>
        <w:t>(Букву Ё)</w:t>
      </w:r>
    </w:p>
    <w:p w:rsidR="00E42D8D" w:rsidRPr="0069166C" w:rsidRDefault="00E42D8D" w:rsidP="00783E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Картинка с изображением ежа и буквы Ё.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Разделите слово ЁЖИК на слоги.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ё-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жик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E42D8D" w:rsidRP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2D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Слайд </w:t>
      </w:r>
      <w:r w:rsidR="00012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7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48642" wp14:editId="583F55DC">
                <wp:simplePos x="0" y="0"/>
                <wp:positionH relativeFrom="column">
                  <wp:posOffset>1652905</wp:posOffset>
                </wp:positionH>
                <wp:positionV relativeFrom="paragraph">
                  <wp:posOffset>168275</wp:posOffset>
                </wp:positionV>
                <wp:extent cx="400050" cy="161925"/>
                <wp:effectExtent l="0" t="0" r="19050" b="28575"/>
                <wp:wrapNone/>
                <wp:docPr id="6" name="Двойные круглые скобк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5C7D7" id="Двойные круглые скобки 6" o:spid="_x0000_s1026" type="#_x0000_t185" style="position:absolute;margin-left:130.15pt;margin-top:13.25pt;width:31.5pt;height:12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Произнесите несколько раз первый слог. 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Какие звуки слышите?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й</w:t>
      </w:r>
      <w:r>
        <w:rPr>
          <w:noProof/>
          <w:lang w:eastAsia="ru-RU"/>
        </w:rPr>
        <w:drawing>
          <wp:inline distT="0" distB="0" distL="0" distR="0" wp14:anchorId="10CDC87E" wp14:editId="41914F02">
            <wp:extent cx="132611" cy="142875"/>
            <wp:effectExtent l="0" t="0" r="1270" b="0"/>
            <wp:docPr id="7" name="Picture 14" descr="http://www.printable-alphabets.com/wp-content/uploads/2012/12/print-signs-apostro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4" descr="http://www.printable-alphabets.com/wp-content/uploads/2012/12/print-signs-apostroph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6" cy="1447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Сколько их? </w:t>
      </w:r>
      <w:r>
        <w:rPr>
          <w:rFonts w:ascii="Times New Roman" w:eastAsia="Calibri" w:hAnsi="Times New Roman" w:cs="Times New Roman"/>
          <w:i/>
          <w:sz w:val="24"/>
          <w:szCs w:val="24"/>
        </w:rPr>
        <w:t>(2)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Какой первый? 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второй? </w:t>
      </w:r>
    </w:p>
    <w:p w:rsidR="00E42D8D" w:rsidRPr="009D6BB9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Получился слог-слияния.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12D9B" w:rsidRDefault="00012D9B" w:rsidP="00783E3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  <w:proofErr w:type="spellEnd"/>
    </w:p>
    <w:p w:rsidR="00012D9B" w:rsidRDefault="00012D9B" w:rsidP="00783E32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Слайд 8</w:t>
      </w:r>
      <w:r w:rsidRPr="00E42D8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2D9B" w:rsidRPr="00E42D8D" w:rsidRDefault="00012D9B" w:rsidP="00783E3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E63550" w:rsidRDefault="00E63550" w:rsidP="00783E3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4CC0" w:rsidRPr="00AD76E9" w:rsidRDefault="00E42D8D" w:rsidP="00783E32">
      <w:pPr>
        <w:pStyle w:val="a5"/>
        <w:rPr>
          <w:rFonts w:ascii="Times New Roman" w:hAnsi="Times New Roman" w:cs="Times New Roman"/>
          <w:sz w:val="28"/>
          <w:szCs w:val="28"/>
        </w:rPr>
      </w:pPr>
      <w:r w:rsidRPr="00AD76E9">
        <w:rPr>
          <w:rFonts w:ascii="Times New Roman" w:hAnsi="Times New Roman" w:cs="Times New Roman"/>
          <w:sz w:val="28"/>
          <w:szCs w:val="28"/>
        </w:rPr>
        <w:t>в</w:t>
      </w:r>
      <w:r w:rsidR="003F59BC" w:rsidRPr="00AD76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F59BC" w:rsidRPr="00AD76E9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3F59BC" w:rsidRPr="00AD76E9"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="00834CC0" w:rsidRPr="00AD76E9">
        <w:rPr>
          <w:rFonts w:ascii="Times New Roman" w:hAnsi="Times New Roman" w:cs="Times New Roman"/>
          <w:sz w:val="28"/>
          <w:szCs w:val="28"/>
        </w:rPr>
        <w:t xml:space="preserve"> Евгении Гай «Зверь на букву Ю»</w:t>
      </w:r>
    </w:p>
    <w:p w:rsidR="00834CC0" w:rsidRDefault="00834CC0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сейчас мы узнаем, что за зверь на букву Ю.</w:t>
      </w:r>
    </w:p>
    <w:p w:rsidR="00834CC0" w:rsidRDefault="00834CC0" w:rsidP="00783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834CC0" w:rsidRPr="00834CC0" w:rsidRDefault="00834CC0" w:rsidP="00783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Жил-</w:t>
      </w:r>
      <w:proofErr w:type="gramStart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  зверь</w:t>
      </w:r>
      <w:proofErr w:type="gramEnd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 букву  Ю,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Чистил  мордочку  свою.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Бегемот  на  букву  Б,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 петух  на  букву  П,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Крокодил  на  букву  К,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 кабан  на  букву  К,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Утконос  на  букву  У.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Что  за  зверь  на  букву  Ю?  )))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34CC0" w:rsidRPr="00834CC0" w:rsidRDefault="00834CC0" w:rsidP="00783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Start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 него</w:t>
      </w:r>
      <w:proofErr w:type="gramEnd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длиннющий  хвост?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-Да.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-У  него  огромный  рост?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-Нет.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-У  него  густая  шерсть?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-Да.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-У  него  копыта  есть?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-Нет.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-Зубы  острые  у  зверя?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-Да.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-Я  боюсь  его  тогда.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-А  этот  зверь  совсем  не  страшен.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Start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 просто</w:t>
      </w:r>
      <w:proofErr w:type="gramEnd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кошка  наша.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</w:t>
      </w:r>
      <w:proofErr w:type="gramStart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 ж</w:t>
      </w:r>
      <w:proofErr w:type="gramEnd"/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она  на  "  Ю  "?  </w:t>
      </w:r>
      <w:r w:rsidRPr="0083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-Юлькой  кошку  звать  мою.</w:t>
      </w:r>
    </w:p>
    <w:p w:rsidR="00834CC0" w:rsidRDefault="00834CC0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Кошка Юлька подарила Крошке Еноту ЮЛУ.</w:t>
      </w:r>
    </w:p>
    <w:p w:rsidR="00E42D8D" w:rsidRPr="00C76452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Разделите слово ЮЛА на слоги.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ю-ла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D" w:rsidRPr="00E42D8D" w:rsidRDefault="00E42D8D" w:rsidP="00783E3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42D8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9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0D345" wp14:editId="1505EC37">
                <wp:simplePos x="0" y="0"/>
                <wp:positionH relativeFrom="column">
                  <wp:posOffset>1652905</wp:posOffset>
                </wp:positionH>
                <wp:positionV relativeFrom="paragraph">
                  <wp:posOffset>168275</wp:posOffset>
                </wp:positionV>
                <wp:extent cx="400050" cy="161925"/>
                <wp:effectExtent l="0" t="0" r="19050" b="28575"/>
                <wp:wrapNone/>
                <wp:docPr id="8" name="Двойные круглые скобк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723F42" id="Двойные круглые скобки 8" o:spid="_x0000_s1026" type="#_x0000_t185" style="position:absolute;margin-left:130.15pt;margin-top:13.25pt;width:31.5pt;height:12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Произнесите несколько раз первый слог. 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Какие звуки слышите?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й</w:t>
      </w:r>
      <w:r>
        <w:rPr>
          <w:noProof/>
          <w:lang w:eastAsia="ru-RU"/>
        </w:rPr>
        <w:drawing>
          <wp:inline distT="0" distB="0" distL="0" distR="0" wp14:anchorId="1F43ADE8" wp14:editId="02737267">
            <wp:extent cx="132611" cy="142875"/>
            <wp:effectExtent l="0" t="0" r="1270" b="0"/>
            <wp:docPr id="9" name="Picture 14" descr="http://www.printable-alphabets.com/wp-content/uploads/2012/12/print-signs-apostro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4" descr="http://www.printable-alphabets.com/wp-content/uploads/2012/12/print-signs-apostroph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6" cy="1447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у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Сколько их? </w:t>
      </w:r>
      <w:r>
        <w:rPr>
          <w:rFonts w:ascii="Times New Roman" w:eastAsia="Calibri" w:hAnsi="Times New Roman" w:cs="Times New Roman"/>
          <w:i/>
          <w:sz w:val="24"/>
          <w:szCs w:val="24"/>
        </w:rPr>
        <w:t>(2)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Какой первый? 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второй? </w:t>
      </w:r>
    </w:p>
    <w:p w:rsidR="00E42D8D" w:rsidRPr="009D6BB9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Получился слог-слияния.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2D8D" w:rsidRPr="00AD76E9" w:rsidRDefault="00AD76E9" w:rsidP="00783E32">
      <w:pPr>
        <w:pStyle w:val="a5"/>
        <w:rPr>
          <w:rFonts w:ascii="Times New Roman" w:hAnsi="Times New Roman" w:cs="Times New Roman"/>
          <w:sz w:val="28"/>
          <w:szCs w:val="28"/>
        </w:rPr>
      </w:pPr>
      <w:r w:rsidRPr="00AD76E9">
        <w:rPr>
          <w:rFonts w:ascii="Times New Roman" w:hAnsi="Times New Roman" w:cs="Times New Roman"/>
          <w:sz w:val="28"/>
          <w:szCs w:val="28"/>
        </w:rPr>
        <w:t>г</w:t>
      </w:r>
      <w:r w:rsidR="00834CC0" w:rsidRPr="00AD76E9">
        <w:rPr>
          <w:rFonts w:ascii="Times New Roman" w:hAnsi="Times New Roman" w:cs="Times New Roman"/>
          <w:sz w:val="28"/>
          <w:szCs w:val="28"/>
        </w:rPr>
        <w:t xml:space="preserve">) </w:t>
      </w:r>
      <w:r w:rsidR="00E42D8D" w:rsidRPr="00AD76E9">
        <w:rPr>
          <w:rFonts w:ascii="Times New Roman" w:hAnsi="Times New Roman" w:cs="Times New Roman"/>
          <w:sz w:val="28"/>
          <w:szCs w:val="28"/>
        </w:rPr>
        <w:t>Буква Я.</w:t>
      </w:r>
    </w:p>
    <w:p w:rsidR="00834CC0" w:rsidRPr="00E42D8D" w:rsidRDefault="00834CC0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2D8D">
        <w:rPr>
          <w:rFonts w:ascii="Times New Roman" w:hAnsi="Times New Roman" w:cs="Times New Roman"/>
          <w:sz w:val="24"/>
          <w:szCs w:val="24"/>
        </w:rPr>
        <w:t>Загадка.</w:t>
      </w:r>
    </w:p>
    <w:p w:rsidR="00834CC0" w:rsidRPr="00E42D8D" w:rsidRDefault="00834CC0" w:rsidP="00783E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2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Потеряла пол - хвоста!</w:t>
      </w:r>
      <w:r w:rsidRPr="00E42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Только это - не беда!</w:t>
      </w:r>
      <w:r w:rsidRPr="00E42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неё же снова</w:t>
      </w:r>
      <w:r w:rsidRPr="00E42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Отрастает новый!</w:t>
      </w:r>
      <w:r w:rsidRPr="00E42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кем же так бывает?</w:t>
      </w:r>
      <w:r w:rsidRPr="00E42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Кто отгадку знает? </w:t>
      </w:r>
    </w:p>
    <w:p w:rsidR="00834CC0" w:rsidRDefault="00834CC0" w:rsidP="00783E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</w:t>
      </w:r>
      <w:r w:rsidRPr="00834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Ящерица)</w:t>
      </w:r>
      <w:r w:rsidRPr="00834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34CC0" w:rsidRDefault="00834CC0" w:rsidP="00783E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Ёжик подарил Крошке Еноту ЯБЛОКО.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2D8D" w:rsidRP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Слайд 10</w:t>
      </w:r>
    </w:p>
    <w:p w:rsidR="00E42D8D" w:rsidRPr="00C76452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Разделите слово ЮЛА на слоги. </w:t>
      </w:r>
      <w:r w:rsidR="00012D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spellStart"/>
      <w:r w:rsidR="00012D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яб</w:t>
      </w:r>
      <w:proofErr w:type="spellEnd"/>
      <w:r w:rsidR="00012D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</w:t>
      </w:r>
      <w:proofErr w:type="spellStart"/>
      <w:r w:rsidR="00012D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ло</w:t>
      </w:r>
      <w:proofErr w:type="spellEnd"/>
      <w:r w:rsidR="00012D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-ко)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89A15" wp14:editId="593BE81A">
                <wp:simplePos x="0" y="0"/>
                <wp:positionH relativeFrom="column">
                  <wp:posOffset>1652905</wp:posOffset>
                </wp:positionH>
                <wp:positionV relativeFrom="paragraph">
                  <wp:posOffset>168275</wp:posOffset>
                </wp:positionV>
                <wp:extent cx="476250" cy="161925"/>
                <wp:effectExtent l="0" t="0" r="19050" b="28575"/>
                <wp:wrapNone/>
                <wp:docPr id="10" name="Двойные круглые скобк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619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67EE8" id="Двойные круглые скобки 10" o:spid="_x0000_s1026" type="#_x0000_t185" style="position:absolute;margin-left:130.15pt;margin-top:13.25pt;width:37.5pt;height:1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Произнесите несколько раз первый слог. 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Какие звуки слышите?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й</w:t>
      </w:r>
      <w:r>
        <w:rPr>
          <w:noProof/>
          <w:lang w:eastAsia="ru-RU"/>
        </w:rPr>
        <w:drawing>
          <wp:inline distT="0" distB="0" distL="0" distR="0" wp14:anchorId="6A44216F" wp14:editId="52C3800E">
            <wp:extent cx="132611" cy="142875"/>
            <wp:effectExtent l="0" t="0" r="1270" b="0"/>
            <wp:docPr id="11" name="Picture 14" descr="http://www.printable-alphabets.com/wp-content/uploads/2012/12/print-signs-apostro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4" descr="http://www.printable-alphabets.com/wp-content/uploads/2012/12/print-signs-apostroph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6" cy="1447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а б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76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Сколько их? </w:t>
      </w:r>
      <w:r>
        <w:rPr>
          <w:rFonts w:ascii="Times New Roman" w:eastAsia="Calibri" w:hAnsi="Times New Roman" w:cs="Times New Roman"/>
          <w:i/>
          <w:sz w:val="24"/>
          <w:szCs w:val="24"/>
        </w:rPr>
        <w:t>(3)</w:t>
      </w:r>
    </w:p>
    <w:p w:rsidR="00E42D8D" w:rsidRPr="009D6BB9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eastAsia="Calibri" w:hAnsi="Times New Roman" w:cs="Times New Roman"/>
          <w:sz w:val="24"/>
          <w:szCs w:val="24"/>
        </w:rPr>
        <w:t xml:space="preserve">Какой первый? 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второй? </w:t>
      </w:r>
    </w:p>
    <w:p w:rsidR="00E42D8D" w:rsidRPr="009D6BB9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BB9">
        <w:rPr>
          <w:rFonts w:ascii="Times New Roman" w:hAnsi="Times New Roman" w:cs="Times New Roman"/>
          <w:sz w:val="24"/>
          <w:szCs w:val="24"/>
        </w:rPr>
        <w:t xml:space="preserve">Дайте ему характеристику. </w:t>
      </w:r>
    </w:p>
    <w:p w:rsidR="00E42D8D" w:rsidRDefault="00E42D8D" w:rsidP="00783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Получился слог-слияния.</w:t>
      </w:r>
    </w:p>
    <w:p w:rsidR="00E42D8D" w:rsidRDefault="00E42D8D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третий?</w:t>
      </w:r>
    </w:p>
    <w:p w:rsidR="00E42D8D" w:rsidRDefault="00E42D8D" w:rsidP="00783E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5E5" w:rsidRDefault="007E35E5" w:rsidP="00783E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9E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</w:rPr>
        <w:t>. Обобщение по теме.</w:t>
      </w:r>
    </w:p>
    <w:p w:rsidR="00693A1D" w:rsidRDefault="00693A1D" w:rsidP="00783E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какими буквами мы познакомились?</w:t>
      </w:r>
    </w:p>
    <w:p w:rsidR="00693A1D" w:rsidRDefault="00012D9B" w:rsidP="00783E3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буквы Е, Ё, Ю, Я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хитрые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(Обозначают два звука, когда стоят вначале слова)</w:t>
      </w:r>
    </w:p>
    <w:p w:rsidR="00693A1D" w:rsidRDefault="00693A1D" w:rsidP="00783E3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34CC0" w:rsidRPr="00AD76E9" w:rsidRDefault="00834CC0" w:rsidP="00783E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читают весё</w:t>
      </w:r>
      <w:r w:rsidR="008E7278" w:rsidRPr="00AD7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лые стихи</w:t>
      </w:r>
      <w:r w:rsidR="00012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Игра «На что похожа буква»</w:t>
      </w:r>
      <w:r w:rsidR="008E7278" w:rsidRPr="00AD7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находят их в алфавите.</w:t>
      </w:r>
    </w:p>
    <w:p w:rsidR="00693A1D" w:rsidRPr="00693A1D" w:rsidRDefault="00AD76E9" w:rsidP="00783E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52 </w:t>
      </w:r>
      <w:r w:rsidR="00693A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End"/>
      <w:r w:rsidR="0069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изображают буквы Е Ё Ю Я.)</w:t>
      </w:r>
    </w:p>
    <w:p w:rsidR="00CC79EA" w:rsidRDefault="00CC79EA" w:rsidP="00783E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C79EA" w:rsidRPr="00CC79EA" w:rsidRDefault="00CC79EA" w:rsidP="00783E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79E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783E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E35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C79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Рефлексия учебной деятельности.</w:t>
      </w:r>
    </w:p>
    <w:p w:rsidR="005C3C30" w:rsidRPr="00CC79EA" w:rsidRDefault="007E35E5" w:rsidP="00783E3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вас 3 сердечка:</w:t>
      </w:r>
      <w:r w:rsidR="00693A1D">
        <w:rPr>
          <w:rFonts w:ascii="Times New Roman" w:hAnsi="Times New Roman" w:cs="Times New Roman"/>
          <w:sz w:val="24"/>
          <w:szCs w:val="24"/>
        </w:rPr>
        <w:t xml:space="preserve"> красное, зелёное, жёлтое. Если вы считаете, что вы сегодня хорошо работали на уроке, всё было понятно и вам урок понравился положите красное сердечко в волшебную шкатулку, если вам на уроке что-то было не понятно и трудно, положите зелёное сердечко. И если вам на уроке было грустно и </w:t>
      </w:r>
      <w:proofErr w:type="gramStart"/>
      <w:r w:rsidR="00693A1D">
        <w:rPr>
          <w:rFonts w:ascii="Times New Roman" w:hAnsi="Times New Roman" w:cs="Times New Roman"/>
          <w:sz w:val="24"/>
          <w:szCs w:val="24"/>
        </w:rPr>
        <w:t>вы  ничего</w:t>
      </w:r>
      <w:proofErr w:type="gramEnd"/>
      <w:r w:rsidR="00693A1D">
        <w:rPr>
          <w:rFonts w:ascii="Times New Roman" w:hAnsi="Times New Roman" w:cs="Times New Roman"/>
          <w:sz w:val="24"/>
          <w:szCs w:val="24"/>
        </w:rPr>
        <w:t xml:space="preserve"> не поняли, положите жёлтое сердечко.</w:t>
      </w:r>
    </w:p>
    <w:sectPr w:rsidR="005C3C30" w:rsidRPr="00CC79EA" w:rsidSect="00CA6E0C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D6DD4"/>
    <w:multiLevelType w:val="hybridMultilevel"/>
    <w:tmpl w:val="52DE8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F22FE"/>
    <w:multiLevelType w:val="hybridMultilevel"/>
    <w:tmpl w:val="CFDC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595"/>
    <w:rsid w:val="00007237"/>
    <w:rsid w:val="00011A24"/>
    <w:rsid w:val="00012D9B"/>
    <w:rsid w:val="00014195"/>
    <w:rsid w:val="00016C4C"/>
    <w:rsid w:val="000254F7"/>
    <w:rsid w:val="0002692A"/>
    <w:rsid w:val="00035205"/>
    <w:rsid w:val="00041006"/>
    <w:rsid w:val="00041229"/>
    <w:rsid w:val="00047E82"/>
    <w:rsid w:val="000507AF"/>
    <w:rsid w:val="0005090F"/>
    <w:rsid w:val="0005648E"/>
    <w:rsid w:val="00056D6B"/>
    <w:rsid w:val="00073D8D"/>
    <w:rsid w:val="000766D3"/>
    <w:rsid w:val="00077DD2"/>
    <w:rsid w:val="00083BB7"/>
    <w:rsid w:val="00086CA5"/>
    <w:rsid w:val="000902C6"/>
    <w:rsid w:val="00096B64"/>
    <w:rsid w:val="000A0D24"/>
    <w:rsid w:val="000A2882"/>
    <w:rsid w:val="000A2B6C"/>
    <w:rsid w:val="000A30CB"/>
    <w:rsid w:val="000A4A92"/>
    <w:rsid w:val="000A77BC"/>
    <w:rsid w:val="000A77D4"/>
    <w:rsid w:val="000B0A16"/>
    <w:rsid w:val="000B0CBF"/>
    <w:rsid w:val="000B2C64"/>
    <w:rsid w:val="000C54A7"/>
    <w:rsid w:val="000D56B9"/>
    <w:rsid w:val="000D6485"/>
    <w:rsid w:val="000D6F87"/>
    <w:rsid w:val="000E68DB"/>
    <w:rsid w:val="000F585D"/>
    <w:rsid w:val="000F61B4"/>
    <w:rsid w:val="000F6BAA"/>
    <w:rsid w:val="00111888"/>
    <w:rsid w:val="00140595"/>
    <w:rsid w:val="00145AEF"/>
    <w:rsid w:val="00147A32"/>
    <w:rsid w:val="00170CDE"/>
    <w:rsid w:val="00173DAC"/>
    <w:rsid w:val="00176A38"/>
    <w:rsid w:val="00177977"/>
    <w:rsid w:val="0018217D"/>
    <w:rsid w:val="00192E3D"/>
    <w:rsid w:val="00195020"/>
    <w:rsid w:val="001A08AE"/>
    <w:rsid w:val="001A1BBF"/>
    <w:rsid w:val="001A1BC1"/>
    <w:rsid w:val="001B3B2A"/>
    <w:rsid w:val="001E631F"/>
    <w:rsid w:val="00207C86"/>
    <w:rsid w:val="00222F14"/>
    <w:rsid w:val="00241F13"/>
    <w:rsid w:val="0024337F"/>
    <w:rsid w:val="00265018"/>
    <w:rsid w:val="002A22A7"/>
    <w:rsid w:val="002B03EF"/>
    <w:rsid w:val="002B75FD"/>
    <w:rsid w:val="002B78F5"/>
    <w:rsid w:val="002C7AA5"/>
    <w:rsid w:val="002D2E1D"/>
    <w:rsid w:val="002E121F"/>
    <w:rsid w:val="002E137D"/>
    <w:rsid w:val="002E1497"/>
    <w:rsid w:val="002E4511"/>
    <w:rsid w:val="002E6836"/>
    <w:rsid w:val="00317A29"/>
    <w:rsid w:val="003263DC"/>
    <w:rsid w:val="0035094A"/>
    <w:rsid w:val="00352A4C"/>
    <w:rsid w:val="0035611B"/>
    <w:rsid w:val="0036443A"/>
    <w:rsid w:val="00365447"/>
    <w:rsid w:val="0037298A"/>
    <w:rsid w:val="00372C0D"/>
    <w:rsid w:val="00372C27"/>
    <w:rsid w:val="00375668"/>
    <w:rsid w:val="00384341"/>
    <w:rsid w:val="00394D40"/>
    <w:rsid w:val="003A23C8"/>
    <w:rsid w:val="003A2DF4"/>
    <w:rsid w:val="003A5643"/>
    <w:rsid w:val="003A6A12"/>
    <w:rsid w:val="003B24E3"/>
    <w:rsid w:val="003B4F54"/>
    <w:rsid w:val="003B517B"/>
    <w:rsid w:val="003E5CC3"/>
    <w:rsid w:val="003F3278"/>
    <w:rsid w:val="003F5656"/>
    <w:rsid w:val="003F59BC"/>
    <w:rsid w:val="003F60C4"/>
    <w:rsid w:val="003F734A"/>
    <w:rsid w:val="004007F1"/>
    <w:rsid w:val="00406089"/>
    <w:rsid w:val="00407702"/>
    <w:rsid w:val="00413989"/>
    <w:rsid w:val="00423281"/>
    <w:rsid w:val="0043113B"/>
    <w:rsid w:val="00433CB2"/>
    <w:rsid w:val="00434C3B"/>
    <w:rsid w:val="004759D2"/>
    <w:rsid w:val="00486F6F"/>
    <w:rsid w:val="00491BE4"/>
    <w:rsid w:val="004956D5"/>
    <w:rsid w:val="00496355"/>
    <w:rsid w:val="004A386C"/>
    <w:rsid w:val="004B32CA"/>
    <w:rsid w:val="004C3C77"/>
    <w:rsid w:val="004D01E9"/>
    <w:rsid w:val="004D19B0"/>
    <w:rsid w:val="004E0D40"/>
    <w:rsid w:val="004E6C46"/>
    <w:rsid w:val="004E7EDE"/>
    <w:rsid w:val="004F30DB"/>
    <w:rsid w:val="00501372"/>
    <w:rsid w:val="005076E7"/>
    <w:rsid w:val="0051745C"/>
    <w:rsid w:val="00521378"/>
    <w:rsid w:val="00524A74"/>
    <w:rsid w:val="005307FA"/>
    <w:rsid w:val="00530C54"/>
    <w:rsid w:val="0053590C"/>
    <w:rsid w:val="00541E5A"/>
    <w:rsid w:val="00550E67"/>
    <w:rsid w:val="00556382"/>
    <w:rsid w:val="005639F0"/>
    <w:rsid w:val="005858A8"/>
    <w:rsid w:val="00587002"/>
    <w:rsid w:val="00594772"/>
    <w:rsid w:val="005972C5"/>
    <w:rsid w:val="00597BFA"/>
    <w:rsid w:val="005A281B"/>
    <w:rsid w:val="005A4C6D"/>
    <w:rsid w:val="005A76D6"/>
    <w:rsid w:val="005B2332"/>
    <w:rsid w:val="005C3C30"/>
    <w:rsid w:val="005D0DFF"/>
    <w:rsid w:val="005D7CBB"/>
    <w:rsid w:val="005E6ABB"/>
    <w:rsid w:val="005E6DCE"/>
    <w:rsid w:val="005E7D75"/>
    <w:rsid w:val="005F220E"/>
    <w:rsid w:val="005F2BA6"/>
    <w:rsid w:val="0060019D"/>
    <w:rsid w:val="00620A25"/>
    <w:rsid w:val="006228E6"/>
    <w:rsid w:val="00623166"/>
    <w:rsid w:val="0062431B"/>
    <w:rsid w:val="00631CAB"/>
    <w:rsid w:val="006607A1"/>
    <w:rsid w:val="00663252"/>
    <w:rsid w:val="00672342"/>
    <w:rsid w:val="0068346A"/>
    <w:rsid w:val="00684184"/>
    <w:rsid w:val="00691557"/>
    <w:rsid w:val="0069166C"/>
    <w:rsid w:val="00693A1D"/>
    <w:rsid w:val="006A143C"/>
    <w:rsid w:val="006A2C81"/>
    <w:rsid w:val="006A2FE6"/>
    <w:rsid w:val="006A31F2"/>
    <w:rsid w:val="006B3D19"/>
    <w:rsid w:val="006B6148"/>
    <w:rsid w:val="006C7B0C"/>
    <w:rsid w:val="006D58F6"/>
    <w:rsid w:val="006E09BE"/>
    <w:rsid w:val="006E6975"/>
    <w:rsid w:val="006F0E4B"/>
    <w:rsid w:val="006F3E64"/>
    <w:rsid w:val="006F6C65"/>
    <w:rsid w:val="00726DDB"/>
    <w:rsid w:val="007278A5"/>
    <w:rsid w:val="0073361E"/>
    <w:rsid w:val="00733681"/>
    <w:rsid w:val="00736BD2"/>
    <w:rsid w:val="00753C09"/>
    <w:rsid w:val="00765A3F"/>
    <w:rsid w:val="00770595"/>
    <w:rsid w:val="00783E32"/>
    <w:rsid w:val="007966FE"/>
    <w:rsid w:val="007A01AB"/>
    <w:rsid w:val="007A119D"/>
    <w:rsid w:val="007A2926"/>
    <w:rsid w:val="007B1AE0"/>
    <w:rsid w:val="007B77B4"/>
    <w:rsid w:val="007C3656"/>
    <w:rsid w:val="007D1216"/>
    <w:rsid w:val="007D598A"/>
    <w:rsid w:val="007E249B"/>
    <w:rsid w:val="007E35E5"/>
    <w:rsid w:val="007E74E8"/>
    <w:rsid w:val="007F552C"/>
    <w:rsid w:val="008052EA"/>
    <w:rsid w:val="008061B0"/>
    <w:rsid w:val="00816279"/>
    <w:rsid w:val="008232F5"/>
    <w:rsid w:val="0082514C"/>
    <w:rsid w:val="008253D4"/>
    <w:rsid w:val="00830A47"/>
    <w:rsid w:val="008319C6"/>
    <w:rsid w:val="00833F54"/>
    <w:rsid w:val="00834CC0"/>
    <w:rsid w:val="008410B2"/>
    <w:rsid w:val="008448A0"/>
    <w:rsid w:val="0084654E"/>
    <w:rsid w:val="00853180"/>
    <w:rsid w:val="00860397"/>
    <w:rsid w:val="00861612"/>
    <w:rsid w:val="00867B82"/>
    <w:rsid w:val="00874A5C"/>
    <w:rsid w:val="00875C84"/>
    <w:rsid w:val="008817C4"/>
    <w:rsid w:val="008850B8"/>
    <w:rsid w:val="0089732A"/>
    <w:rsid w:val="00897F78"/>
    <w:rsid w:val="008A0872"/>
    <w:rsid w:val="008A4914"/>
    <w:rsid w:val="008B068F"/>
    <w:rsid w:val="008B1DF0"/>
    <w:rsid w:val="008B3B76"/>
    <w:rsid w:val="008B558B"/>
    <w:rsid w:val="008B71E3"/>
    <w:rsid w:val="008C3618"/>
    <w:rsid w:val="008C5CC2"/>
    <w:rsid w:val="008D4843"/>
    <w:rsid w:val="008D5D16"/>
    <w:rsid w:val="008E7278"/>
    <w:rsid w:val="008F2BE1"/>
    <w:rsid w:val="00900A9A"/>
    <w:rsid w:val="00914747"/>
    <w:rsid w:val="009256B1"/>
    <w:rsid w:val="00936996"/>
    <w:rsid w:val="00942847"/>
    <w:rsid w:val="00960730"/>
    <w:rsid w:val="009673AB"/>
    <w:rsid w:val="00967C99"/>
    <w:rsid w:val="00973254"/>
    <w:rsid w:val="00973CB1"/>
    <w:rsid w:val="00990853"/>
    <w:rsid w:val="009919BF"/>
    <w:rsid w:val="00993744"/>
    <w:rsid w:val="009B3CAC"/>
    <w:rsid w:val="009C6728"/>
    <w:rsid w:val="009D2213"/>
    <w:rsid w:val="009D6BB9"/>
    <w:rsid w:val="009E1AEB"/>
    <w:rsid w:val="009E25CB"/>
    <w:rsid w:val="009E7DC3"/>
    <w:rsid w:val="009F201A"/>
    <w:rsid w:val="009F6F34"/>
    <w:rsid w:val="00A02979"/>
    <w:rsid w:val="00A04229"/>
    <w:rsid w:val="00A118EA"/>
    <w:rsid w:val="00A20891"/>
    <w:rsid w:val="00A26864"/>
    <w:rsid w:val="00A31E97"/>
    <w:rsid w:val="00A32833"/>
    <w:rsid w:val="00A33F40"/>
    <w:rsid w:val="00A35B72"/>
    <w:rsid w:val="00A363B7"/>
    <w:rsid w:val="00A417C6"/>
    <w:rsid w:val="00A429ED"/>
    <w:rsid w:val="00A44D92"/>
    <w:rsid w:val="00A60331"/>
    <w:rsid w:val="00A61D71"/>
    <w:rsid w:val="00A704E4"/>
    <w:rsid w:val="00A7587F"/>
    <w:rsid w:val="00A76130"/>
    <w:rsid w:val="00A8011C"/>
    <w:rsid w:val="00AB0824"/>
    <w:rsid w:val="00AD529E"/>
    <w:rsid w:val="00AD6103"/>
    <w:rsid w:val="00AD76E9"/>
    <w:rsid w:val="00AE14CA"/>
    <w:rsid w:val="00AF01B1"/>
    <w:rsid w:val="00AF307C"/>
    <w:rsid w:val="00AF50D1"/>
    <w:rsid w:val="00B1314C"/>
    <w:rsid w:val="00B169F8"/>
    <w:rsid w:val="00B22416"/>
    <w:rsid w:val="00B30C6D"/>
    <w:rsid w:val="00B3366E"/>
    <w:rsid w:val="00B37A2C"/>
    <w:rsid w:val="00B55C92"/>
    <w:rsid w:val="00B63207"/>
    <w:rsid w:val="00B75FB2"/>
    <w:rsid w:val="00B77DD1"/>
    <w:rsid w:val="00B92557"/>
    <w:rsid w:val="00B93FD8"/>
    <w:rsid w:val="00B95AFC"/>
    <w:rsid w:val="00B96C3E"/>
    <w:rsid w:val="00B97399"/>
    <w:rsid w:val="00BA502B"/>
    <w:rsid w:val="00BB1221"/>
    <w:rsid w:val="00BB58C3"/>
    <w:rsid w:val="00BC0895"/>
    <w:rsid w:val="00BC2A7A"/>
    <w:rsid w:val="00BC3B54"/>
    <w:rsid w:val="00BC720D"/>
    <w:rsid w:val="00BD0340"/>
    <w:rsid w:val="00BD1197"/>
    <w:rsid w:val="00BF517A"/>
    <w:rsid w:val="00C01790"/>
    <w:rsid w:val="00C05C0C"/>
    <w:rsid w:val="00C132FB"/>
    <w:rsid w:val="00C17F0F"/>
    <w:rsid w:val="00C243F7"/>
    <w:rsid w:val="00C30F7B"/>
    <w:rsid w:val="00C43330"/>
    <w:rsid w:val="00C57726"/>
    <w:rsid w:val="00C60405"/>
    <w:rsid w:val="00C60B69"/>
    <w:rsid w:val="00C67254"/>
    <w:rsid w:val="00C67766"/>
    <w:rsid w:val="00C715B9"/>
    <w:rsid w:val="00C76452"/>
    <w:rsid w:val="00C837B6"/>
    <w:rsid w:val="00C83DA9"/>
    <w:rsid w:val="00CA299F"/>
    <w:rsid w:val="00CA2FD8"/>
    <w:rsid w:val="00CA3A38"/>
    <w:rsid w:val="00CA40E6"/>
    <w:rsid w:val="00CA6095"/>
    <w:rsid w:val="00CA6E0C"/>
    <w:rsid w:val="00CA6EC6"/>
    <w:rsid w:val="00CB522D"/>
    <w:rsid w:val="00CB54F3"/>
    <w:rsid w:val="00CC6B04"/>
    <w:rsid w:val="00CC79EA"/>
    <w:rsid w:val="00CD325F"/>
    <w:rsid w:val="00CE245E"/>
    <w:rsid w:val="00CE4481"/>
    <w:rsid w:val="00D06D92"/>
    <w:rsid w:val="00D073E3"/>
    <w:rsid w:val="00D07939"/>
    <w:rsid w:val="00D160F4"/>
    <w:rsid w:val="00D20FAD"/>
    <w:rsid w:val="00D23452"/>
    <w:rsid w:val="00D23A5E"/>
    <w:rsid w:val="00D34DA2"/>
    <w:rsid w:val="00D35BD1"/>
    <w:rsid w:val="00D377F0"/>
    <w:rsid w:val="00D37D76"/>
    <w:rsid w:val="00D53BF2"/>
    <w:rsid w:val="00D56EFE"/>
    <w:rsid w:val="00D62FA0"/>
    <w:rsid w:val="00D73D7B"/>
    <w:rsid w:val="00D74EE1"/>
    <w:rsid w:val="00D761C9"/>
    <w:rsid w:val="00D8020C"/>
    <w:rsid w:val="00D9295D"/>
    <w:rsid w:val="00D93E37"/>
    <w:rsid w:val="00D97252"/>
    <w:rsid w:val="00DB427B"/>
    <w:rsid w:val="00DB5C31"/>
    <w:rsid w:val="00DC0DF5"/>
    <w:rsid w:val="00DE00A1"/>
    <w:rsid w:val="00DE3445"/>
    <w:rsid w:val="00DE70E2"/>
    <w:rsid w:val="00DF161D"/>
    <w:rsid w:val="00DF1A65"/>
    <w:rsid w:val="00DF7F60"/>
    <w:rsid w:val="00E120C7"/>
    <w:rsid w:val="00E166D5"/>
    <w:rsid w:val="00E26069"/>
    <w:rsid w:val="00E36023"/>
    <w:rsid w:val="00E42CC9"/>
    <w:rsid w:val="00E42D8D"/>
    <w:rsid w:val="00E51347"/>
    <w:rsid w:val="00E575A3"/>
    <w:rsid w:val="00E61E59"/>
    <w:rsid w:val="00E63550"/>
    <w:rsid w:val="00E7104F"/>
    <w:rsid w:val="00E71275"/>
    <w:rsid w:val="00E9078A"/>
    <w:rsid w:val="00EB7330"/>
    <w:rsid w:val="00EC6906"/>
    <w:rsid w:val="00ED0125"/>
    <w:rsid w:val="00ED0508"/>
    <w:rsid w:val="00ED2ED4"/>
    <w:rsid w:val="00ED3817"/>
    <w:rsid w:val="00ED3852"/>
    <w:rsid w:val="00EE58AD"/>
    <w:rsid w:val="00F01EE4"/>
    <w:rsid w:val="00F17A95"/>
    <w:rsid w:val="00F17E92"/>
    <w:rsid w:val="00F2593C"/>
    <w:rsid w:val="00F3287C"/>
    <w:rsid w:val="00F43092"/>
    <w:rsid w:val="00F46183"/>
    <w:rsid w:val="00F463C5"/>
    <w:rsid w:val="00F46613"/>
    <w:rsid w:val="00F54857"/>
    <w:rsid w:val="00F71049"/>
    <w:rsid w:val="00FA59E6"/>
    <w:rsid w:val="00FA61E5"/>
    <w:rsid w:val="00FB222E"/>
    <w:rsid w:val="00FC119A"/>
    <w:rsid w:val="00FC3288"/>
    <w:rsid w:val="00FC6A03"/>
    <w:rsid w:val="00FC7222"/>
    <w:rsid w:val="00FD0CBE"/>
    <w:rsid w:val="00FD208C"/>
    <w:rsid w:val="00FD312D"/>
    <w:rsid w:val="00FD509B"/>
    <w:rsid w:val="00FE1FAA"/>
    <w:rsid w:val="00FE4A60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EF5D"/>
  <w15:docId w15:val="{E7ED625F-A2D8-4995-A128-C35E56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059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4284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F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</dc:creator>
  <cp:lastModifiedBy>Инна Демченко</cp:lastModifiedBy>
  <cp:revision>14</cp:revision>
  <cp:lastPrinted>2016-11-22T18:26:00Z</cp:lastPrinted>
  <dcterms:created xsi:type="dcterms:W3CDTF">2016-11-19T16:29:00Z</dcterms:created>
  <dcterms:modified xsi:type="dcterms:W3CDTF">2017-11-25T16:47:00Z</dcterms:modified>
</cp:coreProperties>
</file>